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E78E" w14:textId="1CD716F7" w:rsidR="003B0835" w:rsidRPr="008C5D94" w:rsidRDefault="007F14FC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noProof/>
          <w:color w:val="262626" w:themeColor="text1" w:themeTint="D9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78A2F7F" wp14:editId="54A847EF">
            <wp:simplePos x="0" y="0"/>
            <wp:positionH relativeFrom="column">
              <wp:posOffset>2113915</wp:posOffset>
            </wp:positionH>
            <wp:positionV relativeFrom="paragraph">
              <wp:posOffset>-130175</wp:posOffset>
            </wp:positionV>
            <wp:extent cx="1000444" cy="540385"/>
            <wp:effectExtent l="0" t="0" r="9525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4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C29B" w14:textId="2D39B625" w:rsidR="003B0835" w:rsidRPr="008C5D94" w:rsidRDefault="003B0835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C8EB2" w14:textId="4232403C" w:rsidR="007F14FC" w:rsidRPr="008C5D94" w:rsidRDefault="007F14FC" w:rsidP="00842E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9471E" w14:textId="021AFB64" w:rsidR="003B0835" w:rsidRPr="008C5D94" w:rsidRDefault="003B0835" w:rsidP="00842E6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5D94">
        <w:rPr>
          <w:rFonts w:ascii="Arial" w:hAnsi="Arial" w:cs="Arial"/>
          <w:b/>
          <w:bCs/>
          <w:sz w:val="28"/>
          <w:szCs w:val="28"/>
        </w:rPr>
        <w:t>RELATÓRIO DE ATIVIDADES ABIEE 2021</w:t>
      </w:r>
    </w:p>
    <w:p w14:paraId="32A151AD" w14:textId="7B4BEE94" w:rsidR="00F456B7" w:rsidRDefault="00F456B7" w:rsidP="00842E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Principais atividades ABIEE no período de maio a </w:t>
      </w:r>
      <w:r w:rsidR="00A42B3D" w:rsidRPr="008C5D94">
        <w:rPr>
          <w:rFonts w:ascii="Arial" w:hAnsi="Arial" w:cs="Arial"/>
          <w:sz w:val="24"/>
          <w:szCs w:val="24"/>
        </w:rPr>
        <w:t>dezembro</w:t>
      </w:r>
    </w:p>
    <w:p w14:paraId="2B0CA159" w14:textId="77777777" w:rsidR="008C5D94" w:rsidRPr="008C5D94" w:rsidRDefault="008C5D94" w:rsidP="00842E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20B026" w14:textId="77777777" w:rsidR="00F456B7" w:rsidRPr="008C5D94" w:rsidRDefault="00F456B7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45D8EE4" w14:textId="32545A80" w:rsidR="000578D5" w:rsidRPr="008C5D94" w:rsidRDefault="000578D5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MAIO</w:t>
      </w:r>
    </w:p>
    <w:p w14:paraId="7E8773B7" w14:textId="0FBB50C1" w:rsidR="003E7550" w:rsidRPr="008C5D94" w:rsidRDefault="003E7550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20</w:t>
      </w:r>
      <w:r w:rsidR="001A5F4F" w:rsidRPr="008C5D94">
        <w:rPr>
          <w:rFonts w:ascii="Arial" w:hAnsi="Arial" w:cs="Arial"/>
          <w:b/>
          <w:bCs/>
          <w:sz w:val="24"/>
          <w:szCs w:val="24"/>
        </w:rPr>
        <w:t>, 27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E3AE6" w:rsidRPr="008C5D94">
        <w:rPr>
          <w:rFonts w:ascii="Arial" w:hAnsi="Arial" w:cs="Arial"/>
          <w:b/>
          <w:bCs/>
          <w:sz w:val="24"/>
          <w:szCs w:val="24"/>
        </w:rPr>
        <w:t>Reunião do Fó</w:t>
      </w:r>
      <w:r w:rsidRPr="008C5D94">
        <w:rPr>
          <w:rFonts w:ascii="Arial" w:hAnsi="Arial" w:cs="Arial"/>
          <w:b/>
          <w:bCs/>
          <w:sz w:val="24"/>
          <w:szCs w:val="24"/>
        </w:rPr>
        <w:t>rum de presidentes</w:t>
      </w:r>
    </w:p>
    <w:p w14:paraId="49B00491" w14:textId="59F7FD3B" w:rsidR="006C28FE" w:rsidRPr="008C5D94" w:rsidRDefault="006C28F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Representantes ABIEE: Presidente Marcos </w:t>
      </w:r>
      <w:r w:rsidR="006D0A5C" w:rsidRPr="008C5D94">
        <w:rPr>
          <w:rFonts w:ascii="Arial" w:hAnsi="Arial" w:cs="Arial"/>
          <w:sz w:val="24"/>
          <w:szCs w:val="24"/>
        </w:rPr>
        <w:t xml:space="preserve">Fernando </w:t>
      </w:r>
      <w:r w:rsidRPr="008C5D94">
        <w:rPr>
          <w:rFonts w:ascii="Arial" w:hAnsi="Arial" w:cs="Arial"/>
          <w:sz w:val="24"/>
          <w:szCs w:val="24"/>
        </w:rPr>
        <w:t>Ziemer / Sec Carlos Silva</w:t>
      </w:r>
    </w:p>
    <w:p w14:paraId="5C3B1DFF" w14:textId="77777777" w:rsidR="0027326D" w:rsidRPr="008C5D94" w:rsidRDefault="0027326D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9379D" w14:textId="77777777" w:rsidR="0027326D" w:rsidRPr="008C5D94" w:rsidRDefault="00F53C6B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21 – </w:t>
      </w:r>
      <w:r w:rsidR="0027326D" w:rsidRPr="008C5D94">
        <w:rPr>
          <w:rFonts w:ascii="Arial" w:hAnsi="Arial" w:cs="Arial"/>
          <w:b/>
          <w:bCs/>
          <w:sz w:val="24"/>
          <w:szCs w:val="24"/>
        </w:rPr>
        <w:t>R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eunião on-line CNE </w:t>
      </w:r>
    </w:p>
    <w:p w14:paraId="2A1D3E81" w14:textId="1369603A" w:rsidR="000578D5" w:rsidRPr="008C5D94" w:rsidRDefault="0027326D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Representante ABIEE: Reitor </w:t>
      </w:r>
      <w:r w:rsidR="00F53C6B" w:rsidRPr="008C5D94">
        <w:rPr>
          <w:rFonts w:ascii="Arial" w:hAnsi="Arial" w:cs="Arial"/>
          <w:sz w:val="24"/>
          <w:szCs w:val="24"/>
        </w:rPr>
        <w:t>Marcos Wesley</w:t>
      </w:r>
      <w:r w:rsidR="006D0A5C" w:rsidRPr="008C5D94">
        <w:rPr>
          <w:rFonts w:ascii="Arial" w:hAnsi="Arial" w:cs="Arial"/>
          <w:sz w:val="24"/>
          <w:szCs w:val="24"/>
        </w:rPr>
        <w:t xml:space="preserve"> </w:t>
      </w:r>
    </w:p>
    <w:p w14:paraId="53A07821" w14:textId="005113B8" w:rsidR="00F53C6B" w:rsidRPr="008C5D94" w:rsidRDefault="008B2D05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Diálogo inicial sobre Educação Híbrida com entidades da educação básica.</w:t>
      </w:r>
    </w:p>
    <w:p w14:paraId="02C17E46" w14:textId="77777777" w:rsidR="0027326D" w:rsidRPr="008C5D94" w:rsidRDefault="0027326D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C2198" w14:textId="34529C1D" w:rsidR="00897376" w:rsidRPr="008C5D94" w:rsidRDefault="007B41D9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24 – </w:t>
      </w:r>
      <w:r w:rsidR="00897376" w:rsidRPr="008C5D94">
        <w:rPr>
          <w:rFonts w:ascii="Arial" w:hAnsi="Arial" w:cs="Arial"/>
          <w:b/>
          <w:bCs/>
          <w:sz w:val="24"/>
          <w:szCs w:val="24"/>
        </w:rPr>
        <w:t xml:space="preserve">Reunião da </w:t>
      </w:r>
      <w:r w:rsidR="00897376" w:rsidRPr="008C5D94">
        <w:rPr>
          <w:rFonts w:ascii="Arial" w:hAnsi="Arial" w:cs="Arial"/>
          <w:b/>
          <w:bCs/>
          <w:sz w:val="24"/>
          <w:szCs w:val="24"/>
          <w:shd w:val="clear" w:color="auto" w:fill="FFFFFF"/>
        </w:rPr>
        <w:t>Comissão Bicameral do CNE</w:t>
      </w:r>
      <w:r w:rsidR="00897376" w:rsidRPr="008C5D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DD3F32" w14:textId="6D23E83A" w:rsidR="00897376" w:rsidRPr="008C5D94" w:rsidRDefault="0089737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Reitor Sílvio Iung</w:t>
      </w:r>
    </w:p>
    <w:p w14:paraId="20D8ADE5" w14:textId="6E3F5249" w:rsidR="00897376" w:rsidRPr="008C5D94" w:rsidRDefault="00897376" w:rsidP="0027326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5D94">
        <w:rPr>
          <w:rFonts w:ascii="Arial" w:hAnsi="Arial" w:cs="Arial"/>
          <w:b/>
          <w:bCs/>
          <w:sz w:val="24"/>
          <w:szCs w:val="24"/>
          <w:shd w:val="clear" w:color="auto" w:fill="FFFFFF"/>
        </w:rPr>
        <w:t>Pauta:</w:t>
      </w:r>
      <w:r w:rsidRPr="008C5D94">
        <w:rPr>
          <w:rFonts w:ascii="Arial" w:hAnsi="Arial" w:cs="Arial"/>
          <w:sz w:val="24"/>
          <w:szCs w:val="24"/>
          <w:shd w:val="clear" w:color="auto" w:fill="FFFFFF"/>
        </w:rPr>
        <w:t> Diálogo inicial sobre Educação Híbrida com entidades da educação superior. </w:t>
      </w:r>
    </w:p>
    <w:p w14:paraId="7D0797C0" w14:textId="77777777" w:rsidR="00342D12" w:rsidRPr="008C5D94" w:rsidRDefault="00342D12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35C15" w14:textId="77777777" w:rsidR="00897376" w:rsidRPr="008C5D94" w:rsidRDefault="00A96CB0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31 – </w:t>
      </w:r>
      <w:r w:rsidR="00897376" w:rsidRPr="008C5D94">
        <w:rPr>
          <w:rFonts w:ascii="Arial" w:hAnsi="Arial" w:cs="Arial"/>
          <w:b/>
          <w:bCs/>
          <w:sz w:val="24"/>
          <w:szCs w:val="24"/>
        </w:rPr>
        <w:t>Cerimônia de transformação em Universidade Evangélica de Goiás</w:t>
      </w:r>
    </w:p>
    <w:p w14:paraId="25664AF9" w14:textId="41EB19E8" w:rsidR="00897376" w:rsidRPr="008C5D94" w:rsidRDefault="0089737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Sec Executivo Carlos Silva</w:t>
      </w:r>
    </w:p>
    <w:p w14:paraId="024F6186" w14:textId="02780A3F" w:rsidR="00897376" w:rsidRPr="008C5D94" w:rsidRDefault="0089737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Também enviado ofício de congratulação.</w:t>
      </w:r>
    </w:p>
    <w:p w14:paraId="21FB66DE" w14:textId="77777777" w:rsidR="00760F6F" w:rsidRPr="008C5D94" w:rsidRDefault="00760F6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96C06" w14:textId="73220432" w:rsidR="006215E0" w:rsidRPr="008C5D94" w:rsidRDefault="006215E0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JUNHO</w:t>
      </w:r>
    </w:p>
    <w:p w14:paraId="4A998535" w14:textId="58D19411" w:rsidR="00F64FEB" w:rsidRPr="008C5D94" w:rsidRDefault="006215E0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</w:t>
      </w:r>
      <w:r w:rsidR="00F64FEB" w:rsidRPr="008C5D94">
        <w:rPr>
          <w:rFonts w:ascii="Arial" w:hAnsi="Arial" w:cs="Arial"/>
          <w:b/>
          <w:bCs/>
          <w:sz w:val="24"/>
          <w:szCs w:val="24"/>
        </w:rPr>
        <w:t>2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– Reunião</w:t>
      </w:r>
      <w:r w:rsidR="00F64FEB" w:rsidRPr="008C5D94">
        <w:rPr>
          <w:rFonts w:ascii="Arial" w:hAnsi="Arial" w:cs="Arial"/>
          <w:b/>
          <w:bCs/>
          <w:sz w:val="24"/>
          <w:szCs w:val="24"/>
        </w:rPr>
        <w:t xml:space="preserve"> on</w:t>
      </w:r>
      <w:r w:rsidR="007A2271">
        <w:rPr>
          <w:rFonts w:ascii="Arial" w:hAnsi="Arial" w:cs="Arial"/>
          <w:b/>
          <w:bCs/>
          <w:sz w:val="24"/>
          <w:szCs w:val="24"/>
        </w:rPr>
        <w:t>-</w:t>
      </w:r>
      <w:r w:rsidR="00F64FEB" w:rsidRPr="008C5D94">
        <w:rPr>
          <w:rFonts w:ascii="Arial" w:hAnsi="Arial" w:cs="Arial"/>
          <w:b/>
          <w:bCs/>
          <w:sz w:val="24"/>
          <w:szCs w:val="24"/>
        </w:rPr>
        <w:t xml:space="preserve">line com SERES e </w:t>
      </w:r>
      <w:r w:rsidRPr="008C5D94">
        <w:rPr>
          <w:rFonts w:ascii="Arial" w:hAnsi="Arial" w:cs="Arial"/>
          <w:b/>
          <w:bCs/>
          <w:sz w:val="24"/>
          <w:szCs w:val="24"/>
        </w:rPr>
        <w:t>INEP</w:t>
      </w:r>
      <w:r w:rsidR="00FF1F3F" w:rsidRPr="008C5D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61812F" w14:textId="47A1A5CE" w:rsidR="00F64FEB" w:rsidRPr="008C5D94" w:rsidRDefault="00F64FEB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Presidente Marcos Ziemer</w:t>
      </w:r>
    </w:p>
    <w:p w14:paraId="65433063" w14:textId="434D5086" w:rsidR="00F64FEB" w:rsidRPr="008C5D94" w:rsidRDefault="00F64FEB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Pauta: Balanço das visitas </w:t>
      </w:r>
      <w:r w:rsidRPr="008C5D94">
        <w:rPr>
          <w:rFonts w:ascii="Arial" w:hAnsi="Arial" w:cs="Arial"/>
          <w:i/>
          <w:iCs/>
          <w:sz w:val="24"/>
          <w:szCs w:val="24"/>
        </w:rPr>
        <w:t>in</w:t>
      </w:r>
      <w:r w:rsidRPr="008C5D94">
        <w:rPr>
          <w:rFonts w:ascii="Arial" w:hAnsi="Arial" w:cs="Arial"/>
          <w:sz w:val="24"/>
          <w:szCs w:val="24"/>
        </w:rPr>
        <w:t xml:space="preserve"> </w:t>
      </w:r>
      <w:r w:rsidRPr="008C5D94">
        <w:rPr>
          <w:rFonts w:ascii="Arial" w:hAnsi="Arial" w:cs="Arial"/>
          <w:i/>
          <w:iCs/>
          <w:sz w:val="24"/>
          <w:szCs w:val="24"/>
        </w:rPr>
        <w:t>loco</w:t>
      </w:r>
      <w:r w:rsidRPr="008C5D94">
        <w:rPr>
          <w:rFonts w:ascii="Arial" w:hAnsi="Arial" w:cs="Arial"/>
          <w:sz w:val="24"/>
          <w:szCs w:val="24"/>
        </w:rPr>
        <w:t xml:space="preserve"> e das ações da SERES/MEC</w:t>
      </w:r>
    </w:p>
    <w:p w14:paraId="4EE1A2B9" w14:textId="77777777" w:rsidR="00461DDC" w:rsidRPr="008C5D94" w:rsidRDefault="00461DDC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0F1BD" w14:textId="1B0533DA" w:rsidR="00E31E59" w:rsidRPr="008C5D94" w:rsidRDefault="00597C55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08 – </w:t>
      </w:r>
      <w:r w:rsidR="00E31E59" w:rsidRPr="008C5D94">
        <w:rPr>
          <w:rFonts w:ascii="Arial" w:hAnsi="Arial" w:cs="Arial"/>
          <w:b/>
          <w:bCs/>
          <w:sz w:val="24"/>
          <w:szCs w:val="24"/>
        </w:rPr>
        <w:t>Reunião on</w:t>
      </w:r>
      <w:r w:rsidR="007A2271">
        <w:rPr>
          <w:rFonts w:ascii="Arial" w:hAnsi="Arial" w:cs="Arial"/>
          <w:b/>
          <w:bCs/>
          <w:sz w:val="24"/>
          <w:szCs w:val="24"/>
        </w:rPr>
        <w:t>-</w:t>
      </w:r>
      <w:r w:rsidR="00E31E59" w:rsidRPr="008C5D94">
        <w:rPr>
          <w:rFonts w:ascii="Arial" w:hAnsi="Arial" w:cs="Arial"/>
          <w:b/>
          <w:bCs/>
          <w:sz w:val="24"/>
          <w:szCs w:val="24"/>
        </w:rPr>
        <w:t xml:space="preserve">line </w:t>
      </w:r>
      <w:r w:rsidRPr="008C5D94">
        <w:rPr>
          <w:rFonts w:ascii="Arial" w:hAnsi="Arial" w:cs="Arial"/>
          <w:b/>
          <w:bCs/>
          <w:sz w:val="24"/>
          <w:szCs w:val="24"/>
        </w:rPr>
        <w:t>CNE</w:t>
      </w:r>
    </w:p>
    <w:p w14:paraId="68599900" w14:textId="3B7C1910" w:rsidR="006215E0" w:rsidRPr="008C5D94" w:rsidRDefault="00E31E59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Representante ABIEE: Reitor </w:t>
      </w:r>
      <w:r w:rsidR="00597C55" w:rsidRPr="008C5D94">
        <w:rPr>
          <w:rFonts w:ascii="Arial" w:hAnsi="Arial" w:cs="Arial"/>
          <w:sz w:val="24"/>
          <w:szCs w:val="24"/>
        </w:rPr>
        <w:t>Marcos Wesley</w:t>
      </w:r>
    </w:p>
    <w:p w14:paraId="4BB1B70E" w14:textId="2FA42DA6" w:rsidR="007A4278" w:rsidRPr="008C5D94" w:rsidRDefault="007A4278" w:rsidP="007A42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8C5D94">
        <w:rPr>
          <w:rFonts w:ascii="Arial" w:hAnsi="Arial" w:cs="Arial"/>
          <w:b/>
          <w:bCs/>
          <w:color w:val="000000"/>
        </w:rPr>
        <w:t>Pauta: </w:t>
      </w:r>
      <w:r w:rsidRPr="008C5D94">
        <w:rPr>
          <w:rFonts w:ascii="Arial" w:hAnsi="Arial" w:cs="Arial"/>
          <w:color w:val="000000"/>
        </w:rPr>
        <w:t>apresentação do Secretário de Educação do Estado de São Paulo, Rossieli Soares da Silva, sobre os itinerários do novo ensino médio paulista.</w:t>
      </w:r>
      <w:r w:rsidRPr="008C5D94">
        <w:rPr>
          <w:rFonts w:ascii="Arial" w:hAnsi="Arial" w:cs="Arial"/>
          <w:b/>
          <w:bCs/>
          <w:color w:val="000000"/>
        </w:rPr>
        <w:t> </w:t>
      </w:r>
    </w:p>
    <w:p w14:paraId="4F28A3DC" w14:textId="7F8D10E3" w:rsidR="007A4278" w:rsidRPr="008C5D94" w:rsidRDefault="007A4278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3E2AC" w14:textId="77777777" w:rsidR="006306B6" w:rsidRPr="008C5D94" w:rsidRDefault="00760F6F" w:rsidP="006306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10 – </w:t>
      </w:r>
      <w:r w:rsidR="006306B6" w:rsidRPr="008C5D94">
        <w:rPr>
          <w:rFonts w:ascii="Arial" w:hAnsi="Arial" w:cs="Arial"/>
          <w:b/>
          <w:bCs/>
          <w:sz w:val="24"/>
          <w:szCs w:val="24"/>
        </w:rPr>
        <w:t>Reunião do Fórum de presidentes</w:t>
      </w:r>
    </w:p>
    <w:p w14:paraId="70ABB17B" w14:textId="68C44F65" w:rsidR="006306B6" w:rsidRPr="008C5D94" w:rsidRDefault="006306B6" w:rsidP="00630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Presidente Marcos Ziemer / Sec Carlos Silva</w:t>
      </w:r>
    </w:p>
    <w:p w14:paraId="35A6AD5A" w14:textId="63B14FF1" w:rsidR="00760F6F" w:rsidRPr="008C5D94" w:rsidRDefault="00760F6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FB599" w14:textId="54A4A2E0" w:rsidR="00745D60" w:rsidRPr="008C5D94" w:rsidRDefault="00745D60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21 – Reunião </w:t>
      </w:r>
      <w:r w:rsidR="00137B63" w:rsidRPr="008C5D94">
        <w:rPr>
          <w:rFonts w:ascii="Arial" w:hAnsi="Arial" w:cs="Arial"/>
          <w:b/>
          <w:bCs/>
          <w:sz w:val="24"/>
          <w:szCs w:val="24"/>
        </w:rPr>
        <w:t>on</w:t>
      </w:r>
      <w:r w:rsidR="007A2271">
        <w:rPr>
          <w:rFonts w:ascii="Arial" w:hAnsi="Arial" w:cs="Arial"/>
          <w:b/>
          <w:bCs/>
          <w:sz w:val="24"/>
          <w:szCs w:val="24"/>
        </w:rPr>
        <w:t>-</w:t>
      </w:r>
      <w:r w:rsidR="00137B63" w:rsidRPr="008C5D94">
        <w:rPr>
          <w:rFonts w:ascii="Arial" w:hAnsi="Arial" w:cs="Arial"/>
          <w:b/>
          <w:bCs/>
          <w:sz w:val="24"/>
          <w:szCs w:val="24"/>
        </w:rPr>
        <w:t xml:space="preserve">line </w:t>
      </w:r>
      <w:r w:rsidRPr="008C5D94">
        <w:rPr>
          <w:rFonts w:ascii="Arial" w:hAnsi="Arial" w:cs="Arial"/>
          <w:b/>
          <w:bCs/>
          <w:sz w:val="24"/>
          <w:szCs w:val="24"/>
        </w:rPr>
        <w:t>CNE</w:t>
      </w:r>
    </w:p>
    <w:p w14:paraId="65D7C1FF" w14:textId="1CAC9120" w:rsidR="00AF739B" w:rsidRPr="008C5D94" w:rsidRDefault="00AF739B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Diretor Gézio Duarte</w:t>
      </w:r>
      <w:r w:rsidR="00045B2D" w:rsidRPr="008C5D94">
        <w:rPr>
          <w:rFonts w:ascii="Arial" w:hAnsi="Arial" w:cs="Arial"/>
          <w:sz w:val="24"/>
          <w:szCs w:val="24"/>
        </w:rPr>
        <w:t xml:space="preserve"> Medrado</w:t>
      </w:r>
    </w:p>
    <w:p w14:paraId="4C9E6566" w14:textId="30C92A6A" w:rsidR="00745D60" w:rsidRPr="008C5D94" w:rsidRDefault="00745D60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relato do parecer orientativo sobre o retorno às aulas.</w:t>
      </w:r>
    </w:p>
    <w:p w14:paraId="2DBEFF45" w14:textId="77777777" w:rsidR="0044502F" w:rsidRPr="008C5D94" w:rsidRDefault="0044502F" w:rsidP="00AF7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5BC67" w14:textId="77777777" w:rsidR="0044502F" w:rsidRPr="008C5D94" w:rsidRDefault="00FC4062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30 – </w:t>
      </w:r>
      <w:r w:rsidR="00D05EBA" w:rsidRPr="008C5D94">
        <w:rPr>
          <w:rFonts w:ascii="Arial" w:hAnsi="Arial" w:cs="Arial"/>
          <w:b/>
          <w:bCs/>
          <w:sz w:val="24"/>
          <w:szCs w:val="24"/>
        </w:rPr>
        <w:t xml:space="preserve">94ª </w:t>
      </w:r>
      <w:r w:rsidRPr="008C5D94">
        <w:rPr>
          <w:rFonts w:ascii="Arial" w:hAnsi="Arial" w:cs="Arial"/>
          <w:b/>
          <w:bCs/>
          <w:sz w:val="24"/>
          <w:szCs w:val="24"/>
        </w:rPr>
        <w:t>Assembleia Geral</w:t>
      </w:r>
      <w:r w:rsidR="0044502F" w:rsidRPr="008C5D94">
        <w:rPr>
          <w:rFonts w:ascii="Arial" w:hAnsi="Arial" w:cs="Arial"/>
          <w:b/>
          <w:bCs/>
          <w:sz w:val="24"/>
          <w:szCs w:val="24"/>
        </w:rPr>
        <w:t xml:space="preserve"> do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CRUB</w:t>
      </w:r>
    </w:p>
    <w:p w14:paraId="202145C8" w14:textId="11CDBC6E" w:rsidR="00A01DA6" w:rsidRPr="008C5D94" w:rsidRDefault="0044502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Presidente Marcos Fernando Ziemer</w:t>
      </w:r>
    </w:p>
    <w:p w14:paraId="3D21C5BA" w14:textId="53AB4BAF" w:rsidR="006322EF" w:rsidRPr="008C5D94" w:rsidRDefault="006322E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34D9E" w14:textId="77777777" w:rsidR="006322EF" w:rsidRPr="008C5D94" w:rsidRDefault="006322E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78226" w14:textId="47173A5D" w:rsidR="00597C55" w:rsidRPr="008C5D94" w:rsidRDefault="00CA286C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JULHO</w:t>
      </w:r>
    </w:p>
    <w:p w14:paraId="5713276F" w14:textId="39D53F18" w:rsidR="00D92633" w:rsidRPr="008C5D94" w:rsidRDefault="00D92633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01 – Reunião </w:t>
      </w:r>
      <w:r w:rsidR="00845088" w:rsidRPr="008C5D94">
        <w:rPr>
          <w:rFonts w:ascii="Arial" w:hAnsi="Arial" w:cs="Arial"/>
          <w:b/>
          <w:bCs/>
          <w:sz w:val="24"/>
          <w:szCs w:val="24"/>
        </w:rPr>
        <w:t>on</w:t>
      </w:r>
      <w:r w:rsidR="001F2AEB">
        <w:rPr>
          <w:rFonts w:ascii="Arial" w:hAnsi="Arial" w:cs="Arial"/>
          <w:b/>
          <w:bCs/>
          <w:sz w:val="24"/>
          <w:szCs w:val="24"/>
        </w:rPr>
        <w:t>-</w:t>
      </w:r>
      <w:r w:rsidR="00845088" w:rsidRPr="008C5D94">
        <w:rPr>
          <w:rFonts w:ascii="Arial" w:hAnsi="Arial" w:cs="Arial"/>
          <w:b/>
          <w:bCs/>
          <w:sz w:val="24"/>
          <w:szCs w:val="24"/>
        </w:rPr>
        <w:t xml:space="preserve">line </w:t>
      </w:r>
      <w:r w:rsidRPr="008C5D94">
        <w:rPr>
          <w:rFonts w:ascii="Arial" w:hAnsi="Arial" w:cs="Arial"/>
          <w:b/>
          <w:bCs/>
          <w:sz w:val="24"/>
          <w:szCs w:val="24"/>
        </w:rPr>
        <w:t>CNE</w:t>
      </w:r>
    </w:p>
    <w:p w14:paraId="44D105E2" w14:textId="5C99324C" w:rsidR="00845088" w:rsidRPr="008C5D94" w:rsidRDefault="00845088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Presidente Marcos Fernando Ziemer</w:t>
      </w:r>
    </w:p>
    <w:p w14:paraId="2000ADCD" w14:textId="4877F9BE" w:rsidR="00D92633" w:rsidRDefault="00D92633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debate sobre o tema da educação híbrida, com foco no ensino superior, e recepção de contribuições para o parecer a ser elaborado pela Comissão.</w:t>
      </w:r>
    </w:p>
    <w:p w14:paraId="3DB4CFF5" w14:textId="44E25E1A" w:rsidR="008C5D94" w:rsidRDefault="008C5D94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0D1E1" w14:textId="77777777" w:rsidR="001F2AEB" w:rsidRPr="008C5D94" w:rsidRDefault="001F2AEB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00AF7" w14:textId="77777777" w:rsidR="00D92633" w:rsidRPr="008C5D94" w:rsidRDefault="00D92633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6D255" w14:textId="32495682" w:rsidR="00CA286C" w:rsidRPr="008C5D94" w:rsidRDefault="00CA286C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02 – Reunião </w:t>
      </w:r>
      <w:r w:rsidR="00C44F6F" w:rsidRPr="008C5D94">
        <w:rPr>
          <w:rFonts w:ascii="Arial" w:hAnsi="Arial" w:cs="Arial"/>
          <w:b/>
          <w:bCs/>
          <w:sz w:val="24"/>
          <w:szCs w:val="24"/>
        </w:rPr>
        <w:t>on</w:t>
      </w:r>
      <w:r w:rsidR="001F2AEB">
        <w:rPr>
          <w:rFonts w:ascii="Arial" w:hAnsi="Arial" w:cs="Arial"/>
          <w:b/>
          <w:bCs/>
          <w:sz w:val="24"/>
          <w:szCs w:val="24"/>
        </w:rPr>
        <w:t>-</w:t>
      </w:r>
      <w:r w:rsidR="00C44F6F" w:rsidRPr="008C5D94">
        <w:rPr>
          <w:rFonts w:ascii="Arial" w:hAnsi="Arial" w:cs="Arial"/>
          <w:b/>
          <w:bCs/>
          <w:sz w:val="24"/>
          <w:szCs w:val="24"/>
        </w:rPr>
        <w:t xml:space="preserve">line </w:t>
      </w:r>
      <w:r w:rsidRPr="008C5D94">
        <w:rPr>
          <w:rFonts w:ascii="Arial" w:hAnsi="Arial" w:cs="Arial"/>
          <w:b/>
          <w:bCs/>
          <w:sz w:val="24"/>
          <w:szCs w:val="24"/>
        </w:rPr>
        <w:t>SERES/INEP</w:t>
      </w:r>
    </w:p>
    <w:p w14:paraId="070ED218" w14:textId="595FDBB6" w:rsidR="00C44F6F" w:rsidRPr="008C5D94" w:rsidRDefault="00C44F6F" w:rsidP="00C44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Presidente Marcos Fernando Ziemer</w:t>
      </w:r>
    </w:p>
    <w:p w14:paraId="2A7891A3" w14:textId="4EE17EA2" w:rsidR="00597C55" w:rsidRPr="008C5D94" w:rsidRDefault="007464B3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Balanço das Visitas in loco e das ações da SERES/MEC</w:t>
      </w:r>
    </w:p>
    <w:p w14:paraId="7645A454" w14:textId="77777777" w:rsidR="00116080" w:rsidRPr="008C5D94" w:rsidRDefault="00116080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5FB9F" w14:textId="25EA78DC" w:rsidR="003F09C3" w:rsidRPr="008C5D94" w:rsidRDefault="0024707E" w:rsidP="00263E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</w:t>
      </w:r>
      <w:r w:rsidR="004D2F57" w:rsidRPr="008C5D94">
        <w:rPr>
          <w:rFonts w:ascii="Arial" w:hAnsi="Arial" w:cs="Arial"/>
          <w:b/>
          <w:bCs/>
          <w:sz w:val="24"/>
          <w:szCs w:val="24"/>
        </w:rPr>
        <w:t xml:space="preserve">4 – Nota </w:t>
      </w:r>
      <w:r w:rsidR="003F09C3" w:rsidRPr="008C5D94">
        <w:rPr>
          <w:rFonts w:ascii="Arial" w:hAnsi="Arial" w:cs="Arial"/>
          <w:b/>
          <w:bCs/>
          <w:sz w:val="24"/>
          <w:szCs w:val="24"/>
        </w:rPr>
        <w:t>de R</w:t>
      </w:r>
      <w:r w:rsidR="004D2F57" w:rsidRPr="008C5D94">
        <w:rPr>
          <w:rFonts w:ascii="Arial" w:hAnsi="Arial" w:cs="Arial"/>
          <w:b/>
          <w:bCs/>
          <w:sz w:val="24"/>
          <w:szCs w:val="24"/>
        </w:rPr>
        <w:t>ep</w:t>
      </w:r>
      <w:r w:rsidR="003F09C3" w:rsidRPr="008C5D94">
        <w:rPr>
          <w:rFonts w:ascii="Arial" w:hAnsi="Arial" w:cs="Arial"/>
          <w:b/>
          <w:bCs/>
          <w:sz w:val="24"/>
          <w:szCs w:val="24"/>
        </w:rPr>
        <w:t>ú</w:t>
      </w:r>
      <w:r w:rsidR="004D2F57" w:rsidRPr="008C5D94">
        <w:rPr>
          <w:rFonts w:ascii="Arial" w:hAnsi="Arial" w:cs="Arial"/>
          <w:b/>
          <w:bCs/>
          <w:sz w:val="24"/>
          <w:szCs w:val="24"/>
        </w:rPr>
        <w:t xml:space="preserve">dio </w:t>
      </w:r>
      <w:r w:rsidR="00B5629A" w:rsidRPr="008C5D94">
        <w:rPr>
          <w:rFonts w:ascii="Arial" w:hAnsi="Arial" w:cs="Arial"/>
          <w:b/>
          <w:bCs/>
          <w:sz w:val="24"/>
          <w:szCs w:val="24"/>
        </w:rPr>
        <w:t>– Universidade Mackenzie</w:t>
      </w:r>
    </w:p>
    <w:p w14:paraId="183CFA4D" w14:textId="1A52B3C1" w:rsidR="003F09C3" w:rsidRPr="008C5D94" w:rsidRDefault="003F09C3" w:rsidP="003F0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Foi publicada Nota de Repúdio aos ataques promovidos na noite de 03/07/21 às instalações da Universidade Presbiteriana Mackenzie, entidade ligada a ANEP (Associação Nacional de Escolas Presbiterianas), associada da ABIEE.</w:t>
      </w:r>
    </w:p>
    <w:p w14:paraId="14F83E9E" w14:textId="1286E4B4" w:rsidR="00A87614" w:rsidRPr="008C5D94" w:rsidRDefault="00A87614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F6C4E" w14:textId="76DEF801" w:rsidR="007728C6" w:rsidRPr="008C5D94" w:rsidRDefault="0024707E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</w:t>
      </w:r>
      <w:r w:rsidR="007728C6" w:rsidRPr="008C5D94">
        <w:rPr>
          <w:rFonts w:ascii="Arial" w:hAnsi="Arial" w:cs="Arial"/>
          <w:b/>
          <w:bCs/>
          <w:sz w:val="24"/>
          <w:szCs w:val="24"/>
        </w:rPr>
        <w:t xml:space="preserve">7 </w:t>
      </w:r>
      <w:r w:rsidR="00B5629A" w:rsidRPr="008C5D94">
        <w:rPr>
          <w:rFonts w:ascii="Arial" w:hAnsi="Arial" w:cs="Arial"/>
          <w:b/>
          <w:bCs/>
          <w:sz w:val="24"/>
          <w:szCs w:val="24"/>
        </w:rPr>
        <w:t>–</w:t>
      </w:r>
      <w:r w:rsidR="007728C6" w:rsidRPr="008C5D94">
        <w:rPr>
          <w:rFonts w:ascii="Arial" w:hAnsi="Arial" w:cs="Arial"/>
          <w:b/>
          <w:bCs/>
          <w:sz w:val="24"/>
          <w:szCs w:val="24"/>
        </w:rPr>
        <w:t xml:space="preserve"> </w:t>
      </w:r>
      <w:r w:rsidR="00B5629A" w:rsidRPr="008C5D94">
        <w:rPr>
          <w:rFonts w:ascii="Arial" w:hAnsi="Arial" w:cs="Arial"/>
          <w:b/>
          <w:bCs/>
          <w:sz w:val="24"/>
          <w:szCs w:val="24"/>
        </w:rPr>
        <w:t xml:space="preserve">Nota de Apoio - </w:t>
      </w:r>
      <w:r w:rsidR="007728C6" w:rsidRPr="008C5D94">
        <w:rPr>
          <w:rFonts w:ascii="Arial" w:hAnsi="Arial" w:cs="Arial"/>
          <w:b/>
          <w:bCs/>
          <w:sz w:val="24"/>
          <w:szCs w:val="24"/>
        </w:rPr>
        <w:t>Colégio Batista Getsêmani</w:t>
      </w:r>
    </w:p>
    <w:p w14:paraId="638288EF" w14:textId="4B39033D" w:rsidR="003F09C3" w:rsidRPr="008C5D94" w:rsidRDefault="0024707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Nota teve como objetivo apoiar o Colégio Batista Getsêmani (BH) que foi envolvido injustamente em polêmica pela postagem de um vídeo onde crianças falam dos valores da família tradicional.</w:t>
      </w:r>
    </w:p>
    <w:p w14:paraId="3039AC8A" w14:textId="77777777" w:rsidR="0024707E" w:rsidRPr="008C5D94" w:rsidRDefault="0024707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509C0" w14:textId="2F2B4AF7" w:rsidR="00474BA6" w:rsidRPr="008C5D94" w:rsidRDefault="0024707E" w:rsidP="00FB5D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</w:t>
      </w:r>
      <w:r w:rsidR="00474BA6" w:rsidRPr="008C5D94">
        <w:rPr>
          <w:rFonts w:ascii="Arial" w:hAnsi="Arial" w:cs="Arial"/>
          <w:b/>
          <w:bCs/>
          <w:sz w:val="24"/>
          <w:szCs w:val="24"/>
        </w:rPr>
        <w:t xml:space="preserve">8 </w:t>
      </w:r>
      <w:r w:rsidRPr="008C5D94">
        <w:rPr>
          <w:rFonts w:ascii="Arial" w:hAnsi="Arial" w:cs="Arial"/>
          <w:b/>
          <w:bCs/>
          <w:sz w:val="24"/>
          <w:szCs w:val="24"/>
        </w:rPr>
        <w:t>–</w:t>
      </w:r>
      <w:r w:rsidR="00474BA6" w:rsidRPr="008C5D94">
        <w:rPr>
          <w:rFonts w:ascii="Arial" w:hAnsi="Arial" w:cs="Arial"/>
          <w:b/>
          <w:bCs/>
          <w:sz w:val="24"/>
          <w:szCs w:val="24"/>
        </w:rPr>
        <w:t xml:space="preserve"> 1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ª </w:t>
      </w:r>
      <w:r w:rsidR="00474BA6" w:rsidRPr="008C5D94">
        <w:rPr>
          <w:rFonts w:ascii="Arial" w:hAnsi="Arial" w:cs="Arial"/>
          <w:b/>
          <w:bCs/>
          <w:sz w:val="24"/>
          <w:szCs w:val="24"/>
        </w:rPr>
        <w:t>Reunião do Conselho Superior ABIEE</w:t>
      </w:r>
    </w:p>
    <w:p w14:paraId="09595DE9" w14:textId="3C3555FB" w:rsidR="00F63689" w:rsidRPr="008C5D94" w:rsidRDefault="00FB5D25" w:rsidP="00F63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Liderada pelo Presidente Marcos Fernando Ziemer, </w:t>
      </w:r>
      <w:r w:rsidR="00F63689" w:rsidRPr="008C5D94">
        <w:rPr>
          <w:rFonts w:ascii="Arial" w:hAnsi="Arial" w:cs="Arial"/>
          <w:sz w:val="24"/>
          <w:szCs w:val="24"/>
        </w:rPr>
        <w:t>dentre os diversos temas discutidos, destacamos a eleição do professor Luciano Sathler para liderança do Conselho e o início de procedimento de avaliação documental, da Faculdade Teológica Reformada de Brasília, candidata a futura associada da ABIEE.</w:t>
      </w:r>
    </w:p>
    <w:p w14:paraId="579BA6C3" w14:textId="77777777" w:rsidR="00F63689" w:rsidRPr="008C5D94" w:rsidRDefault="00F63689" w:rsidP="00FB5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B7400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AEE - Marcos Antônio Argolo</w:t>
      </w:r>
    </w:p>
    <w:p w14:paraId="2FBE11D1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AELBRA - Adilson Ratund</w:t>
      </w:r>
    </w:p>
    <w:p w14:paraId="050CF824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ANEB - Valseni José Pereira Braga</w:t>
      </w:r>
    </w:p>
    <w:p w14:paraId="309D1F81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ANEP - Marcos Isidoro Rodrigues dos Anjos</w:t>
      </w:r>
    </w:p>
    <w:p w14:paraId="05D93B80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ANIEASD - Vanderlei José Vianna</w:t>
      </w:r>
    </w:p>
    <w:p w14:paraId="30B83C8F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IAE - Ivan Góes </w:t>
      </w:r>
    </w:p>
    <w:p w14:paraId="14E58C06" w14:textId="6737102D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COGEIME – Luciano Sathler </w:t>
      </w:r>
      <w:r w:rsidR="001F626A">
        <w:rPr>
          <w:rFonts w:ascii="Arial" w:hAnsi="Arial" w:cs="Arial"/>
          <w:sz w:val="24"/>
          <w:szCs w:val="24"/>
        </w:rPr>
        <w:t>(Relator)</w:t>
      </w:r>
    </w:p>
    <w:p w14:paraId="4BC798A5" w14:textId="77777777" w:rsidR="00FB5D25" w:rsidRPr="008C5D94" w:rsidRDefault="00FB5D25" w:rsidP="00F81F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SINODAL - Ruben Werner Goldmeyer</w:t>
      </w:r>
    </w:p>
    <w:p w14:paraId="4337E0C3" w14:textId="77777777" w:rsidR="00FB5D25" w:rsidRPr="008C5D94" w:rsidRDefault="00FB5D25" w:rsidP="00FB5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66056" w14:textId="23448C10" w:rsidR="007E3E4E" w:rsidRPr="008C5D94" w:rsidRDefault="00E11C0F" w:rsidP="007E3E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22</w:t>
      </w:r>
      <w:r w:rsidR="007E3E4E" w:rsidRPr="008C5D94">
        <w:rPr>
          <w:rFonts w:ascii="Arial" w:hAnsi="Arial" w:cs="Arial"/>
          <w:b/>
          <w:bCs/>
          <w:sz w:val="24"/>
          <w:szCs w:val="24"/>
        </w:rPr>
        <w:t xml:space="preserve"> – Reunião do Fórum de presidentes</w:t>
      </w:r>
    </w:p>
    <w:p w14:paraId="278A9896" w14:textId="37FB35CB" w:rsidR="007E3E4E" w:rsidRPr="008C5D94" w:rsidRDefault="007E3E4E" w:rsidP="007E3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Presidente Marcos Ziemer / Sec Carlos Silva</w:t>
      </w:r>
    </w:p>
    <w:p w14:paraId="1AF61808" w14:textId="6E04A25A" w:rsidR="00580C7F" w:rsidRPr="008C5D94" w:rsidRDefault="00580C7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3340" w14:textId="723A2A3A" w:rsidR="00072906" w:rsidRPr="008C5D94" w:rsidRDefault="00FF7B95" w:rsidP="00072906">
      <w:pPr>
        <w:pStyle w:val="Default"/>
        <w:rPr>
          <w:b/>
          <w:bCs/>
        </w:rPr>
      </w:pPr>
      <w:r w:rsidRPr="008C5D94">
        <w:rPr>
          <w:b/>
          <w:bCs/>
        </w:rPr>
        <w:t xml:space="preserve">26 </w:t>
      </w:r>
      <w:r w:rsidR="00072906" w:rsidRPr="008C5D94">
        <w:rPr>
          <w:b/>
          <w:bCs/>
        </w:rPr>
        <w:t>–</w:t>
      </w:r>
      <w:r w:rsidRPr="008C5D94">
        <w:rPr>
          <w:b/>
          <w:bCs/>
        </w:rPr>
        <w:t xml:space="preserve"> </w:t>
      </w:r>
      <w:r w:rsidR="00072906" w:rsidRPr="008C5D94">
        <w:rPr>
          <w:b/>
          <w:bCs/>
        </w:rPr>
        <w:t>Reunião on</w:t>
      </w:r>
      <w:r w:rsidR="00F20A29">
        <w:rPr>
          <w:b/>
          <w:bCs/>
        </w:rPr>
        <w:t>-</w:t>
      </w:r>
      <w:r w:rsidR="00072906" w:rsidRPr="008C5D94">
        <w:rPr>
          <w:b/>
          <w:bCs/>
        </w:rPr>
        <w:t>line da Comissão de Seguridade Social e Família</w:t>
      </w:r>
    </w:p>
    <w:p w14:paraId="70A3FFFC" w14:textId="46B6AB35" w:rsidR="00072906" w:rsidRPr="008C5D94" w:rsidRDefault="00072906" w:rsidP="00072906">
      <w:pPr>
        <w:pStyle w:val="Default"/>
      </w:pPr>
      <w:r w:rsidRPr="008C5D94">
        <w:t xml:space="preserve">Tema: </w:t>
      </w:r>
      <w:r w:rsidR="00E1019E" w:rsidRPr="008C5D94">
        <w:t>imunidade tributária para entidades beneficentes (PLC 134/2019)</w:t>
      </w:r>
    </w:p>
    <w:p w14:paraId="7A079F47" w14:textId="0F7AB025" w:rsidR="00072906" w:rsidRPr="008C5D94" w:rsidRDefault="00072906" w:rsidP="0027326D">
      <w:pPr>
        <w:pStyle w:val="Default"/>
      </w:pPr>
      <w:r w:rsidRPr="008C5D94">
        <w:t xml:space="preserve">Representantes ABIEE: Vice-presidente Euler Pereira Bahia / Vanderlei </w:t>
      </w:r>
      <w:r w:rsidR="00B9411B" w:rsidRPr="008C5D94">
        <w:t>V</w:t>
      </w:r>
      <w:r w:rsidRPr="008C5D94">
        <w:t>ianna</w:t>
      </w:r>
    </w:p>
    <w:p w14:paraId="7196DF01" w14:textId="43F6237F" w:rsidR="00B902E9" w:rsidRPr="008C5D94" w:rsidRDefault="00B902E9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98B4C" w14:textId="25AB66CC" w:rsidR="00372B47" w:rsidRPr="008C5D94" w:rsidRDefault="007716B2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29 - Ofício no 075/2021/ABIEE</w:t>
      </w:r>
      <w:r w:rsidR="00372B47" w:rsidRPr="008C5D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874172" w14:textId="04FE966E" w:rsidR="007716B2" w:rsidRPr="008C5D94" w:rsidRDefault="00372B47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Encaminhado ao Dep Federal Antônio Brito, relator </w:t>
      </w:r>
      <w:r w:rsidRPr="008C5D94">
        <w:rPr>
          <w:rFonts w:ascii="Arial" w:eastAsia="Times New Roman" w:hAnsi="Arial" w:cs="Arial"/>
          <w:sz w:val="24"/>
          <w:szCs w:val="24"/>
          <w:lang w:eastAsia="pt-BR"/>
        </w:rPr>
        <w:t>da Comissão de Seguridade Social e Família</w:t>
      </w:r>
    </w:p>
    <w:p w14:paraId="3984B2DC" w14:textId="43BF52EC" w:rsidR="00597C55" w:rsidRPr="008C5D94" w:rsidRDefault="00E1019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       </w:t>
      </w:r>
      <w:r w:rsidR="007716B2" w:rsidRPr="008C5D94">
        <w:rPr>
          <w:rFonts w:ascii="Arial" w:hAnsi="Arial" w:cs="Arial"/>
          <w:sz w:val="24"/>
          <w:szCs w:val="24"/>
        </w:rPr>
        <w:t>Assunto: Sugestões relativas ao PLC 134/2019</w:t>
      </w:r>
      <w:r w:rsidRPr="008C5D94">
        <w:rPr>
          <w:rFonts w:ascii="Arial" w:hAnsi="Arial" w:cs="Arial"/>
          <w:sz w:val="24"/>
          <w:szCs w:val="24"/>
        </w:rPr>
        <w:t>.</w:t>
      </w:r>
    </w:p>
    <w:p w14:paraId="1DDD0420" w14:textId="03E4D458" w:rsidR="00E1019E" w:rsidRPr="008C5D94" w:rsidRDefault="00E1019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       </w:t>
      </w:r>
      <w:r w:rsidR="00372B47" w:rsidRPr="008C5D94">
        <w:rPr>
          <w:rFonts w:ascii="Arial" w:hAnsi="Arial" w:cs="Arial"/>
          <w:sz w:val="24"/>
          <w:szCs w:val="24"/>
        </w:rPr>
        <w:t>(Sugestões elaboradas</w:t>
      </w:r>
      <w:r w:rsidRPr="008C5D94">
        <w:rPr>
          <w:rFonts w:ascii="Arial" w:hAnsi="Arial" w:cs="Arial"/>
          <w:sz w:val="24"/>
          <w:szCs w:val="24"/>
        </w:rPr>
        <w:t xml:space="preserve"> pelo Conselheiro Vanderlei Vianna</w:t>
      </w:r>
      <w:r w:rsidR="00372B47" w:rsidRPr="008C5D94">
        <w:rPr>
          <w:rFonts w:ascii="Arial" w:hAnsi="Arial" w:cs="Arial"/>
          <w:sz w:val="24"/>
          <w:szCs w:val="24"/>
        </w:rPr>
        <w:t>)</w:t>
      </w:r>
    </w:p>
    <w:p w14:paraId="0E0594C8" w14:textId="77777777" w:rsidR="00D92316" w:rsidRPr="008C5D94" w:rsidRDefault="00D9231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2D67E" w14:textId="27634875" w:rsidR="00AC1377" w:rsidRPr="008C5D94" w:rsidRDefault="0026792B" w:rsidP="002679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29 - </w:t>
      </w:r>
      <w:r w:rsidR="00AC1377" w:rsidRPr="008C5D94">
        <w:rPr>
          <w:rFonts w:ascii="Arial" w:hAnsi="Arial" w:cs="Arial"/>
          <w:b/>
          <w:bCs/>
          <w:sz w:val="24"/>
          <w:szCs w:val="24"/>
        </w:rPr>
        <w:t>Assembleia Geral Extraordinária Fonif</w:t>
      </w:r>
    </w:p>
    <w:p w14:paraId="55BEA477" w14:textId="5162E701" w:rsidR="0026792B" w:rsidRPr="008C5D94" w:rsidRDefault="00AC1377" w:rsidP="002679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Vice-presidente Euler Pereira Bahia/Vanderlei Vianna/Carlos Silva</w:t>
      </w:r>
    </w:p>
    <w:p w14:paraId="1C8C1F4C" w14:textId="77777777" w:rsidR="008C5D94" w:rsidRPr="008C5D94" w:rsidRDefault="008C5D94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4EA77" w14:textId="77777777" w:rsidR="00D92316" w:rsidRPr="008C5D94" w:rsidRDefault="00D9231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0B7D7" w14:textId="1099A2EF" w:rsidR="00911ED1" w:rsidRPr="008C5D94" w:rsidRDefault="00911ED1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AGOSTO</w:t>
      </w:r>
    </w:p>
    <w:p w14:paraId="71F23708" w14:textId="21F9E0F3" w:rsidR="00B9411B" w:rsidRPr="008C5D94" w:rsidRDefault="00B9411B" w:rsidP="00B9411B">
      <w:pPr>
        <w:pStyle w:val="Default"/>
        <w:rPr>
          <w:b/>
          <w:bCs/>
        </w:rPr>
      </w:pPr>
      <w:r w:rsidRPr="008C5D94">
        <w:rPr>
          <w:b/>
          <w:bCs/>
        </w:rPr>
        <w:t>03 – Reunião on</w:t>
      </w:r>
      <w:r w:rsidR="00F20A29">
        <w:rPr>
          <w:b/>
          <w:bCs/>
        </w:rPr>
        <w:t>-</w:t>
      </w:r>
      <w:r w:rsidRPr="008C5D94">
        <w:rPr>
          <w:b/>
          <w:bCs/>
        </w:rPr>
        <w:t>line da Comissão de Seguridade Social e Família</w:t>
      </w:r>
    </w:p>
    <w:p w14:paraId="52DDE9D2" w14:textId="01577BD1" w:rsidR="00B9411B" w:rsidRPr="008C5D94" w:rsidRDefault="00B9411B" w:rsidP="00B9411B">
      <w:pPr>
        <w:pStyle w:val="Default"/>
      </w:pPr>
      <w:r w:rsidRPr="008C5D94">
        <w:t>Tema: Grupo de Trabalho Visando Subsidiar a Análise do PLP nº 134/2019</w:t>
      </w:r>
    </w:p>
    <w:p w14:paraId="5DFE150F" w14:textId="5C9AACFD" w:rsidR="00B9411B" w:rsidRDefault="00B9411B" w:rsidP="00B9411B">
      <w:pPr>
        <w:pStyle w:val="Default"/>
      </w:pPr>
      <w:r w:rsidRPr="008C5D94">
        <w:t xml:space="preserve"> Representantes ABIEE: Vanderlei Vianna</w:t>
      </w:r>
    </w:p>
    <w:p w14:paraId="34EB4E96" w14:textId="77777777" w:rsidR="008C5D94" w:rsidRPr="008C5D94" w:rsidRDefault="008C5D94" w:rsidP="00B9411B">
      <w:pPr>
        <w:pStyle w:val="Default"/>
      </w:pPr>
    </w:p>
    <w:p w14:paraId="3858503C" w14:textId="77777777" w:rsidR="00B9411B" w:rsidRPr="008C5D94" w:rsidRDefault="00B9411B" w:rsidP="00B9411B">
      <w:pPr>
        <w:pStyle w:val="Default"/>
      </w:pPr>
    </w:p>
    <w:p w14:paraId="5C5B9E76" w14:textId="3461FBD3" w:rsidR="00B9411B" w:rsidRPr="008C5D94" w:rsidRDefault="00B9411B" w:rsidP="00B941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09 – Reunião on</w:t>
      </w:r>
      <w:r w:rsidR="00352788">
        <w:rPr>
          <w:rFonts w:ascii="Arial" w:hAnsi="Arial" w:cs="Arial"/>
          <w:b/>
          <w:bCs/>
          <w:sz w:val="24"/>
          <w:szCs w:val="24"/>
        </w:rPr>
        <w:t>-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line da </w:t>
      </w:r>
      <w:r w:rsidR="005D45D6" w:rsidRPr="008C5D94">
        <w:rPr>
          <w:rFonts w:ascii="Arial" w:hAnsi="Arial" w:cs="Arial"/>
          <w:b/>
          <w:bCs/>
          <w:sz w:val="24"/>
          <w:szCs w:val="24"/>
        </w:rPr>
        <w:t>Comissão de Educação, Cultura e Esp</w:t>
      </w:r>
      <w:r w:rsidR="00407404" w:rsidRPr="008C5D94">
        <w:rPr>
          <w:rFonts w:ascii="Arial" w:hAnsi="Arial" w:cs="Arial"/>
          <w:b/>
          <w:bCs/>
          <w:sz w:val="24"/>
          <w:szCs w:val="24"/>
        </w:rPr>
        <w:t>orte</w:t>
      </w:r>
      <w:r w:rsidR="00125163" w:rsidRPr="008C5D94">
        <w:rPr>
          <w:rFonts w:ascii="Arial" w:hAnsi="Arial" w:cs="Arial"/>
          <w:b/>
          <w:bCs/>
          <w:sz w:val="24"/>
          <w:szCs w:val="24"/>
        </w:rPr>
        <w:t>s</w:t>
      </w:r>
      <w:r w:rsidR="005D45D6" w:rsidRPr="008C5D94">
        <w:rPr>
          <w:rFonts w:ascii="Arial" w:hAnsi="Arial" w:cs="Arial"/>
          <w:b/>
          <w:bCs/>
          <w:sz w:val="24"/>
          <w:szCs w:val="24"/>
        </w:rPr>
        <w:t xml:space="preserve"> do Senado Federal</w:t>
      </w:r>
    </w:p>
    <w:p w14:paraId="5E54AD68" w14:textId="79C68119" w:rsidR="00B9411B" w:rsidRPr="008C5D94" w:rsidRDefault="005D45D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Vice-presidente Euler Pereira Bahia</w:t>
      </w:r>
    </w:p>
    <w:p w14:paraId="202BB0DC" w14:textId="00305A45" w:rsidR="005D45D6" w:rsidRPr="008C5D94" w:rsidRDefault="005D45D6" w:rsidP="005D45D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5D94">
        <w:rPr>
          <w:rFonts w:ascii="Arial" w:hAnsi="Arial" w:cs="Arial"/>
          <w:color w:val="222222"/>
          <w:sz w:val="24"/>
          <w:szCs w:val="24"/>
          <w:shd w:val="clear" w:color="auto" w:fill="FFFFFF"/>
        </w:rPr>
        <w:t>Tema: Regulamentação do exercício da atividade de Psicopedagogia.</w:t>
      </w:r>
    </w:p>
    <w:p w14:paraId="589AA2D1" w14:textId="57775A96" w:rsidR="006C6D72" w:rsidRPr="008C5D94" w:rsidRDefault="006C6D72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C6DDE" w14:textId="3D70D612" w:rsidR="005D45D6" w:rsidRPr="008C5D94" w:rsidRDefault="005D45D6" w:rsidP="005D45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12 – Reunião do Fórum de presidentes</w:t>
      </w:r>
    </w:p>
    <w:p w14:paraId="712F9924" w14:textId="39BDDC50" w:rsidR="005D45D6" w:rsidRPr="008C5D94" w:rsidRDefault="005D45D6" w:rsidP="005D4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Representantes ABIEE: Presidente Marcos Ziemer / Sec Carlos Silva</w:t>
      </w:r>
    </w:p>
    <w:p w14:paraId="18DB2162" w14:textId="50A06160" w:rsidR="005D45D6" w:rsidRPr="008C5D94" w:rsidRDefault="005D45D6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2E511" w14:textId="54B36CBF" w:rsidR="009F1F77" w:rsidRPr="008C5D94" w:rsidRDefault="009F1F77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20 – </w:t>
      </w:r>
      <w:r w:rsidR="005D45D6" w:rsidRPr="008C5D94">
        <w:rPr>
          <w:rFonts w:ascii="Arial" w:hAnsi="Arial" w:cs="Arial"/>
          <w:b/>
          <w:bCs/>
          <w:sz w:val="24"/>
          <w:szCs w:val="24"/>
        </w:rPr>
        <w:t>I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ndicação </w:t>
      </w:r>
      <w:r w:rsidR="005D45D6" w:rsidRPr="008C5D94">
        <w:rPr>
          <w:rFonts w:ascii="Arial" w:hAnsi="Arial" w:cs="Arial"/>
          <w:b/>
          <w:bCs/>
          <w:sz w:val="24"/>
          <w:szCs w:val="24"/>
        </w:rPr>
        <w:t xml:space="preserve">para Comissão 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PNLD </w:t>
      </w:r>
      <w:r w:rsidR="005D45D6" w:rsidRPr="008C5D94">
        <w:rPr>
          <w:rFonts w:ascii="Arial" w:hAnsi="Arial" w:cs="Arial"/>
          <w:b/>
          <w:bCs/>
          <w:sz w:val="24"/>
          <w:szCs w:val="24"/>
        </w:rPr>
        <w:t>– MEC</w:t>
      </w:r>
    </w:p>
    <w:p w14:paraId="4513E832" w14:textId="6B65AA45" w:rsidR="00F970A5" w:rsidRPr="008C5D94" w:rsidRDefault="005D45D6" w:rsidP="00F97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C5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</w:t>
      </w:r>
      <w:r w:rsidR="00F970A5" w:rsidRPr="008C5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8C5D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Foram indicados os seguintes professionais:</w:t>
      </w:r>
    </w:p>
    <w:p w14:paraId="27BF9E0F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Raquel Dilly Konrath </w:t>
      </w:r>
    </w:p>
    <w:p w14:paraId="7D1F5B65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Marguit Carmem Goldmeyer</w:t>
      </w:r>
    </w:p>
    <w:p w14:paraId="37022981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Selena Castelão Rivas </w:t>
      </w:r>
    </w:p>
    <w:p w14:paraId="68FEFE6C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Afonso Ligório Cardoso</w:t>
      </w:r>
    </w:p>
    <w:p w14:paraId="197356CB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Alexander dos Santos Dutra</w:t>
      </w:r>
    </w:p>
    <w:p w14:paraId="78D57040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Bianca Salazar Guizzo  </w:t>
      </w:r>
    </w:p>
    <w:p w14:paraId="2F404488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Darlize Teixeira de Mello </w:t>
      </w:r>
    </w:p>
    <w:p w14:paraId="4F91E3DB" w14:textId="77777777" w:rsidR="00F970A5" w:rsidRPr="009E4790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E47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Márcia Cristina Dantas Leite Braz</w:t>
      </w:r>
    </w:p>
    <w:p w14:paraId="2ADF2938" w14:textId="1AE5A54C" w:rsidR="00F970A5" w:rsidRPr="00297D36" w:rsidRDefault="00F970A5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Lilian Regina Neves Barbosa</w:t>
      </w:r>
    </w:p>
    <w:p w14:paraId="770308D5" w14:textId="4A76C45F" w:rsidR="009E4790" w:rsidRPr="00297D36" w:rsidRDefault="009E4790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958470E" w14:textId="7357D214" w:rsidR="009E4790" w:rsidRPr="00297D36" w:rsidRDefault="009E4790" w:rsidP="005D45D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Obs.: desses 9 indicados, 4 foram nomeados:</w:t>
      </w:r>
    </w:p>
    <w:p w14:paraId="73D9C390" w14:textId="77777777" w:rsidR="009E4790" w:rsidRPr="00297D36" w:rsidRDefault="009E4790" w:rsidP="009E479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Raquel Dilly Konrath </w:t>
      </w:r>
    </w:p>
    <w:p w14:paraId="04305CAF" w14:textId="6E2AD6EB" w:rsidR="009E4790" w:rsidRPr="00297D36" w:rsidRDefault="009E4790" w:rsidP="009E479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Marguit Carmem Goldmeyer</w:t>
      </w:r>
    </w:p>
    <w:p w14:paraId="6C658640" w14:textId="77777777" w:rsidR="009E4790" w:rsidRPr="00297D36" w:rsidRDefault="009E4790" w:rsidP="009E479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Darlize Teixeira de Mello </w:t>
      </w:r>
    </w:p>
    <w:p w14:paraId="0DDC2C48" w14:textId="77777777" w:rsidR="009E4790" w:rsidRPr="009E4790" w:rsidRDefault="009E4790" w:rsidP="009E479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7D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Márcia Cristina Dantas Leite Braz</w:t>
      </w:r>
    </w:p>
    <w:p w14:paraId="7C83EE9A" w14:textId="77777777" w:rsidR="009E4790" w:rsidRPr="009E4790" w:rsidRDefault="009E4790" w:rsidP="009E479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6A45EE65" w14:textId="17D77E4C" w:rsidR="009F1F77" w:rsidRPr="008C5D94" w:rsidRDefault="009F1F77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8A940" w14:textId="77777777" w:rsidR="00DB3F83" w:rsidRPr="008C5D94" w:rsidRDefault="009F1F77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23 – Ofício congratulações ao </w:t>
      </w:r>
      <w:r w:rsidR="00DB3F83" w:rsidRPr="008C5D94">
        <w:rPr>
          <w:rFonts w:ascii="Arial" w:hAnsi="Arial" w:cs="Arial"/>
          <w:b/>
          <w:bCs/>
          <w:sz w:val="24"/>
          <w:szCs w:val="24"/>
        </w:rPr>
        <w:t>novo Coordenador FNE</w:t>
      </w:r>
    </w:p>
    <w:p w14:paraId="4114E8C6" w14:textId="5FBCFDCF" w:rsidR="009F1F77" w:rsidRPr="008C5D94" w:rsidRDefault="00DB3F83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Foi eleito o </w:t>
      </w:r>
      <w:r w:rsidR="009F1F77" w:rsidRPr="008C5D94">
        <w:rPr>
          <w:rFonts w:ascii="Arial" w:hAnsi="Arial" w:cs="Arial"/>
          <w:sz w:val="24"/>
          <w:szCs w:val="24"/>
        </w:rPr>
        <w:t>professor Humberto Gonzaga</w:t>
      </w:r>
      <w:r w:rsidR="00DD7824" w:rsidRPr="008C5D94">
        <w:rPr>
          <w:rFonts w:ascii="Arial" w:hAnsi="Arial" w:cs="Arial"/>
          <w:sz w:val="24"/>
          <w:szCs w:val="24"/>
        </w:rPr>
        <w:t xml:space="preserve"> no dia 18 de agosto</w:t>
      </w:r>
    </w:p>
    <w:p w14:paraId="1DD8D468" w14:textId="77777777" w:rsidR="00E11C0F" w:rsidRPr="008C5D94" w:rsidRDefault="00E11C0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43CEC" w14:textId="55F1A169" w:rsidR="00E11C0F" w:rsidRPr="008C5D94" w:rsidRDefault="00E11C0F" w:rsidP="00E11C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26 – Reunião do Fórum de presidentes</w:t>
      </w:r>
    </w:p>
    <w:p w14:paraId="2E71EC32" w14:textId="6CAD7D45" w:rsidR="00E11C0F" w:rsidRPr="008C5D94" w:rsidRDefault="00E11C0F" w:rsidP="00E11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Presidente Marcos Ziemer / Sec Carlos Silva</w:t>
      </w:r>
    </w:p>
    <w:p w14:paraId="2CDCC3CF" w14:textId="77777777" w:rsidR="00A70711" w:rsidRPr="008C5D94" w:rsidRDefault="00A70711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6299D" w14:textId="0D693F83" w:rsidR="00E714FD" w:rsidRPr="008C5D94" w:rsidRDefault="00906962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31 – </w:t>
      </w:r>
      <w:r w:rsidR="00143E5A" w:rsidRPr="008C5D94">
        <w:rPr>
          <w:rFonts w:ascii="Arial" w:hAnsi="Arial" w:cs="Arial"/>
          <w:b/>
          <w:bCs/>
          <w:sz w:val="24"/>
          <w:szCs w:val="24"/>
        </w:rPr>
        <w:t>Re</w:t>
      </w:r>
      <w:r w:rsidRPr="008C5D94">
        <w:rPr>
          <w:rFonts w:ascii="Arial" w:hAnsi="Arial" w:cs="Arial"/>
          <w:b/>
          <w:bCs/>
          <w:sz w:val="24"/>
          <w:szCs w:val="24"/>
        </w:rPr>
        <w:t>união</w:t>
      </w:r>
      <w:r w:rsidR="00143E5A" w:rsidRPr="008C5D94">
        <w:rPr>
          <w:rFonts w:ascii="Arial" w:hAnsi="Arial" w:cs="Arial"/>
          <w:b/>
          <w:bCs/>
          <w:sz w:val="24"/>
          <w:szCs w:val="24"/>
        </w:rPr>
        <w:t xml:space="preserve"> on</w:t>
      </w:r>
      <w:r w:rsidR="00F22A77">
        <w:rPr>
          <w:rFonts w:ascii="Arial" w:hAnsi="Arial" w:cs="Arial"/>
          <w:b/>
          <w:bCs/>
          <w:sz w:val="24"/>
          <w:szCs w:val="24"/>
        </w:rPr>
        <w:t>-</w:t>
      </w:r>
      <w:r w:rsidR="00143E5A" w:rsidRPr="008C5D94">
        <w:rPr>
          <w:rFonts w:ascii="Arial" w:hAnsi="Arial" w:cs="Arial"/>
          <w:b/>
          <w:bCs/>
          <w:sz w:val="24"/>
          <w:szCs w:val="24"/>
        </w:rPr>
        <w:t>line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CNE</w:t>
      </w:r>
    </w:p>
    <w:p w14:paraId="320E1D90" w14:textId="2F628B93" w:rsidR="00143E5A" w:rsidRPr="008C5D94" w:rsidRDefault="00143E5A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 ABIEE: Reitor Marcos Wesley da Silva</w:t>
      </w:r>
    </w:p>
    <w:p w14:paraId="00ADD0BA" w14:textId="19BECB0E" w:rsidR="00906962" w:rsidRPr="008C5D94" w:rsidRDefault="00143E5A" w:rsidP="00143E5A">
      <w:pPr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Pauta: </w:t>
      </w:r>
      <w:r w:rsidR="00906962" w:rsidRPr="008C5D94">
        <w:rPr>
          <w:rFonts w:ascii="Arial" w:hAnsi="Arial" w:cs="Arial"/>
          <w:color w:val="00000A"/>
          <w:sz w:val="24"/>
          <w:szCs w:val="24"/>
        </w:rPr>
        <w:t>Palestra sobre o tema "</w:t>
      </w:r>
      <w:r w:rsidR="00906962" w:rsidRPr="008C5D94">
        <w:rPr>
          <w:rFonts w:ascii="Arial" w:hAnsi="Arial" w:cs="Arial"/>
          <w:i/>
          <w:iCs/>
          <w:color w:val="00000A"/>
          <w:sz w:val="24"/>
          <w:szCs w:val="24"/>
        </w:rPr>
        <w:t>Panorama da Educação Superior no mundo durante a pandemia da COVID-19</w:t>
      </w:r>
      <w:r w:rsidR="00906962" w:rsidRPr="008C5D94">
        <w:rPr>
          <w:rFonts w:ascii="Arial" w:hAnsi="Arial" w:cs="Arial"/>
          <w:color w:val="00000A"/>
          <w:sz w:val="24"/>
          <w:szCs w:val="24"/>
        </w:rPr>
        <w:t>", a ser proferida pelo </w:t>
      </w:r>
      <w:r w:rsidR="00906962" w:rsidRPr="008C5D94">
        <w:rPr>
          <w:rFonts w:ascii="Arial" w:hAnsi="Arial" w:cs="Arial"/>
          <w:b/>
          <w:bCs/>
          <w:color w:val="00000A"/>
          <w:sz w:val="24"/>
          <w:szCs w:val="24"/>
        </w:rPr>
        <w:t>Dr. Francesc Pedró</w:t>
      </w:r>
      <w:r w:rsidR="00906962" w:rsidRPr="008C5D94">
        <w:rPr>
          <w:rFonts w:ascii="Arial" w:hAnsi="Arial" w:cs="Arial"/>
          <w:color w:val="00000A"/>
          <w:sz w:val="24"/>
          <w:szCs w:val="24"/>
        </w:rPr>
        <w:t>, Diretor do Instituto de Educação Superior da América Latina e do Caribe da Organização das Nações Unidas para Educação, Ciência e Cultura – IESALC-UNESCO.</w:t>
      </w:r>
      <w:r w:rsidR="00906962" w:rsidRPr="008C5D94">
        <w:rPr>
          <w:rFonts w:ascii="Arial" w:hAnsi="Arial" w:cs="Arial"/>
          <w:b/>
          <w:bCs/>
          <w:color w:val="00000A"/>
          <w:sz w:val="24"/>
          <w:szCs w:val="24"/>
        </w:rPr>
        <w:t> </w:t>
      </w:r>
    </w:p>
    <w:p w14:paraId="054A3968" w14:textId="072986EA" w:rsidR="006322EF" w:rsidRPr="008C5D94" w:rsidRDefault="006322EF" w:rsidP="002732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8EEBD22" w14:textId="77777777" w:rsidR="005903B2" w:rsidRPr="008C5D94" w:rsidRDefault="005903B2" w:rsidP="002732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7035D1" w14:textId="469976A2" w:rsidR="00DE0EEE" w:rsidRPr="008C5D94" w:rsidRDefault="00DE0EE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SETEMBRO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BC6084" w14:textId="730F24DC" w:rsidR="00790384" w:rsidRPr="008C5D94" w:rsidRDefault="00790384" w:rsidP="007903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02 – Reunião do Fórum de presidentes</w:t>
      </w:r>
    </w:p>
    <w:p w14:paraId="19CF5836" w14:textId="02593D4D" w:rsidR="00790384" w:rsidRPr="008C5D94" w:rsidRDefault="00790384" w:rsidP="007903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Presidente Marcos Ziemer / Sec Carlos Silva</w:t>
      </w:r>
    </w:p>
    <w:p w14:paraId="51C92FC5" w14:textId="77777777" w:rsidR="00790384" w:rsidRPr="008C5D94" w:rsidRDefault="00790384" w:rsidP="00734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CAD95" w14:textId="709E480A" w:rsidR="00734CA5" w:rsidRPr="008C5D94" w:rsidRDefault="00143E5A" w:rsidP="00734C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3</w:t>
      </w:r>
      <w:r w:rsidR="00734CA5" w:rsidRPr="008C5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5D94">
        <w:rPr>
          <w:rFonts w:ascii="Arial" w:hAnsi="Arial" w:cs="Arial"/>
          <w:b/>
          <w:bCs/>
          <w:sz w:val="24"/>
          <w:szCs w:val="24"/>
        </w:rPr>
        <w:t>–</w:t>
      </w:r>
      <w:r w:rsidR="00734CA5" w:rsidRPr="008C5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5D94">
        <w:rPr>
          <w:rFonts w:ascii="Arial" w:hAnsi="Arial" w:cs="Arial"/>
          <w:b/>
          <w:bCs/>
          <w:sz w:val="24"/>
          <w:szCs w:val="24"/>
        </w:rPr>
        <w:t>Reunião on</w:t>
      </w:r>
      <w:r w:rsidR="00B10BB4">
        <w:rPr>
          <w:rFonts w:ascii="Arial" w:hAnsi="Arial" w:cs="Arial"/>
          <w:b/>
          <w:bCs/>
          <w:sz w:val="24"/>
          <w:szCs w:val="24"/>
        </w:rPr>
        <w:t>-</w:t>
      </w:r>
      <w:r w:rsidRPr="008C5D94">
        <w:rPr>
          <w:rFonts w:ascii="Arial" w:hAnsi="Arial" w:cs="Arial"/>
          <w:b/>
          <w:bCs/>
          <w:sz w:val="24"/>
          <w:szCs w:val="24"/>
        </w:rPr>
        <w:t>line INPE</w:t>
      </w:r>
    </w:p>
    <w:p w14:paraId="0008CD51" w14:textId="01D6FDC1" w:rsidR="00143E5A" w:rsidRPr="008C5D94" w:rsidRDefault="00143E5A" w:rsidP="00734C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Representante ABIEE: Sec Executivo Carlos Silva</w:t>
      </w:r>
    </w:p>
    <w:p w14:paraId="689131E8" w14:textId="3A58505C" w:rsidR="00734CA5" w:rsidRPr="008C5D94" w:rsidRDefault="00143E5A" w:rsidP="00734CA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5D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34CA5" w:rsidRPr="008C5D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Pauta: Balanço das visitas in loco</w:t>
      </w:r>
      <w:r w:rsidR="00734CA5" w:rsidRPr="008C5D94">
        <w:rPr>
          <w:rFonts w:ascii="Arial" w:hAnsi="Arial" w:cs="Arial"/>
          <w:color w:val="222222"/>
          <w:sz w:val="24"/>
          <w:szCs w:val="24"/>
        </w:rPr>
        <w:br/>
      </w:r>
    </w:p>
    <w:p w14:paraId="6D6F6429" w14:textId="1ED4B6CC" w:rsidR="0036126B" w:rsidRPr="008C5D94" w:rsidRDefault="0036126B" w:rsidP="003612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09</w:t>
      </w:r>
      <w:r w:rsidR="000F09DB" w:rsidRPr="008C5D94">
        <w:rPr>
          <w:rFonts w:ascii="Arial" w:hAnsi="Arial" w:cs="Arial"/>
          <w:b/>
          <w:bCs/>
          <w:sz w:val="24"/>
          <w:szCs w:val="24"/>
        </w:rPr>
        <w:t>, 16, 23, 30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– Reunião do Fórum de presidentes</w:t>
      </w:r>
    </w:p>
    <w:p w14:paraId="6562664A" w14:textId="688BB22D" w:rsidR="0036126B" w:rsidRPr="008C5D94" w:rsidRDefault="0036126B" w:rsidP="003612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Representantes ABIEE: Presidente Marcos Ziemer / Sec Carlos Silva</w:t>
      </w:r>
    </w:p>
    <w:p w14:paraId="7DA741A4" w14:textId="77777777" w:rsidR="00493BC7" w:rsidRPr="008C5D94" w:rsidRDefault="00493BC7" w:rsidP="0036126B">
      <w:pPr>
        <w:spacing w:after="0" w:line="240" w:lineRule="auto"/>
        <w:rPr>
          <w:rFonts w:ascii="Arial" w:hAnsi="Arial" w:cs="Arial"/>
          <w:color w:val="ED7D31" w:themeColor="accent2"/>
          <w:sz w:val="24"/>
          <w:szCs w:val="24"/>
        </w:rPr>
      </w:pPr>
    </w:p>
    <w:p w14:paraId="12523279" w14:textId="17830E76" w:rsidR="00B65AE4" w:rsidRPr="008C5D94" w:rsidRDefault="00493BC7" w:rsidP="002732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14 – Reunião Diretoria ABIEE</w:t>
      </w:r>
    </w:p>
    <w:p w14:paraId="19CE72E0" w14:textId="1AFF62E5" w:rsidR="007E3394" w:rsidRPr="008C5D94" w:rsidRDefault="007E3394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On</w:t>
      </w:r>
      <w:r w:rsidR="005903B2" w:rsidRPr="008C5D94">
        <w:rPr>
          <w:rFonts w:ascii="Arial" w:hAnsi="Arial" w:cs="Arial"/>
          <w:sz w:val="24"/>
          <w:szCs w:val="24"/>
        </w:rPr>
        <w:t>-</w:t>
      </w:r>
      <w:r w:rsidRPr="008C5D94">
        <w:rPr>
          <w:rFonts w:ascii="Arial" w:hAnsi="Arial" w:cs="Arial"/>
          <w:sz w:val="24"/>
          <w:szCs w:val="24"/>
        </w:rPr>
        <w:t>line, das 10h às 12h</w:t>
      </w:r>
    </w:p>
    <w:p w14:paraId="6150296C" w14:textId="795C805C" w:rsidR="0009421F" w:rsidRDefault="00493BC7" w:rsidP="002732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       </w:t>
      </w:r>
    </w:p>
    <w:p w14:paraId="1C915F11" w14:textId="77777777" w:rsidR="0096231E" w:rsidRPr="008C5D94" w:rsidRDefault="0096231E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84A5A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14 – Reunião presencial com o Ministro da Educação</w:t>
      </w:r>
    </w:p>
    <w:p w14:paraId="042912B3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D36">
        <w:rPr>
          <w:rFonts w:ascii="Arial" w:hAnsi="Arial" w:cs="Arial"/>
          <w:sz w:val="24"/>
          <w:szCs w:val="24"/>
        </w:rPr>
        <w:t>Representante:  Marcos Fernando Ziemer</w:t>
      </w:r>
    </w:p>
    <w:p w14:paraId="36BF12C0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Manifestar apoio à gestão do Ministro e tratar de assuntos relacionados ao CEBAS.</w:t>
      </w:r>
    </w:p>
    <w:p w14:paraId="5B3F32A7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 reunião conjunta com ABIEE, ANEC, FONIF, CMB e Instituto Presbiteriano Mackenzie.</w:t>
      </w:r>
    </w:p>
    <w:p w14:paraId="228727E2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1BC3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F94E3A" wp14:editId="583AE28E">
            <wp:extent cx="3171214" cy="2019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52" cy="20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EC15" w14:textId="75DD62C4" w:rsidR="00BB179C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22E52D" w14:textId="5ABEBF72" w:rsidR="009D1EB9" w:rsidRDefault="009D1EB9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B8111" w14:textId="77777777" w:rsidR="009D1EB9" w:rsidRPr="008C5D94" w:rsidRDefault="009D1EB9" w:rsidP="009D1E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16, 23 e 30 – Reunião do Fórum de presidentes</w:t>
      </w:r>
    </w:p>
    <w:p w14:paraId="26733C59" w14:textId="77777777" w:rsidR="009D1EB9" w:rsidRPr="008C5D94" w:rsidRDefault="009D1EB9" w:rsidP="009D1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Representantes ABIEE: Presidente Marcos Fernando </w:t>
      </w:r>
      <w:proofErr w:type="spellStart"/>
      <w:r w:rsidRPr="008C5D94">
        <w:rPr>
          <w:rFonts w:ascii="Arial" w:hAnsi="Arial" w:cs="Arial"/>
          <w:sz w:val="24"/>
          <w:szCs w:val="24"/>
        </w:rPr>
        <w:t>Ziemer</w:t>
      </w:r>
      <w:proofErr w:type="spellEnd"/>
      <w:r w:rsidRPr="008C5D9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C5D94">
        <w:rPr>
          <w:rFonts w:ascii="Arial" w:hAnsi="Arial" w:cs="Arial"/>
          <w:sz w:val="24"/>
          <w:szCs w:val="24"/>
        </w:rPr>
        <w:t>Sec</w:t>
      </w:r>
      <w:proofErr w:type="spellEnd"/>
      <w:r w:rsidRPr="008C5D94">
        <w:rPr>
          <w:rFonts w:ascii="Arial" w:hAnsi="Arial" w:cs="Arial"/>
          <w:sz w:val="24"/>
          <w:szCs w:val="24"/>
        </w:rPr>
        <w:t xml:space="preserve"> Carlos Silva</w:t>
      </w:r>
    </w:p>
    <w:p w14:paraId="0EE3EF2E" w14:textId="77777777" w:rsidR="009D1EB9" w:rsidRPr="008C5D94" w:rsidRDefault="009D1EB9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06CF9F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17 – Envio de contribuições para atualização das Portarias Normativas 20 e 23, de 21 de dezembro de 2017 – MEC, por solicitação da SERES</w:t>
      </w:r>
    </w:p>
    <w:p w14:paraId="0D57F97B" w14:textId="2D11FAB9" w:rsidR="00BB179C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A9">
        <w:rPr>
          <w:rFonts w:ascii="Arial" w:hAnsi="Arial" w:cs="Arial"/>
          <w:sz w:val="24"/>
          <w:szCs w:val="24"/>
        </w:rPr>
        <w:t>Foram solicitadas às Associadas as contribuições. As associadas Aelbra, ANEP, ANIEASD e SINODAL conseguiram concluir as sugestões no prazo de até 17 de setembro as quais foram enviadas à SERES através do Ofício 117/2021/ABIEE.</w:t>
      </w:r>
    </w:p>
    <w:p w14:paraId="030A9AAF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CEB7D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23 – Reunião on-line SERES-MEC </w:t>
      </w:r>
    </w:p>
    <w:p w14:paraId="5E42F1ED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A9">
        <w:rPr>
          <w:rFonts w:ascii="Arial" w:hAnsi="Arial" w:cs="Arial"/>
          <w:sz w:val="24"/>
          <w:szCs w:val="24"/>
        </w:rPr>
        <w:t>Representante: Marcelo França Alves (Procurador Institucional UNASP)</w:t>
      </w:r>
    </w:p>
    <w:p w14:paraId="494807EF" w14:textId="77777777" w:rsidR="00BB179C" w:rsidRPr="00D564A9" w:rsidRDefault="00BB179C" w:rsidP="00BB179C">
      <w:pPr>
        <w:pStyle w:val="m-1654302903610198177word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64A9">
        <w:rPr>
          <w:rFonts w:ascii="Arial" w:hAnsi="Arial" w:cs="Arial"/>
          <w:color w:val="000000"/>
        </w:rPr>
        <w:t>Pauta: Atualização das Portarias Normativas 20 e 23, de 21 de dezembro de 2017 – MEC</w:t>
      </w:r>
    </w:p>
    <w:p w14:paraId="6B6538CF" w14:textId="77777777" w:rsidR="00BB179C" w:rsidRPr="00D564A9" w:rsidRDefault="00BB179C" w:rsidP="00BB179C">
      <w:pPr>
        <w:pStyle w:val="m-1654302903610198177wordsection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5414700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64A9">
        <w:rPr>
          <w:rFonts w:ascii="Arial" w:hAnsi="Arial" w:cs="Arial"/>
          <w:b/>
          <w:bCs/>
          <w:sz w:val="24"/>
          <w:szCs w:val="24"/>
        </w:rPr>
        <w:t>24 – Reunião on-line INEP</w:t>
      </w:r>
    </w:p>
    <w:p w14:paraId="544D90C2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A9">
        <w:rPr>
          <w:rFonts w:ascii="Arial" w:hAnsi="Arial" w:cs="Arial"/>
          <w:sz w:val="24"/>
          <w:szCs w:val="24"/>
        </w:rPr>
        <w:t>Representantes: Diretores/professores das Associadas ABIEE</w:t>
      </w:r>
    </w:p>
    <w:p w14:paraId="3EB74070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64A9">
        <w:rPr>
          <w:rFonts w:ascii="Arial" w:hAnsi="Arial" w:cs="Arial"/>
          <w:color w:val="000000"/>
          <w:sz w:val="24"/>
          <w:szCs w:val="24"/>
        </w:rPr>
        <w:t>Pauta: Atualização de informações sobre os serviços prestados no âmbito do INEP</w:t>
      </w:r>
    </w:p>
    <w:p w14:paraId="172FD9FD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A7576" w14:textId="77777777" w:rsidR="00BB179C" w:rsidRPr="00D564A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64A9">
        <w:rPr>
          <w:rFonts w:ascii="Arial" w:hAnsi="Arial" w:cs="Arial"/>
          <w:b/>
          <w:bCs/>
          <w:sz w:val="24"/>
          <w:szCs w:val="24"/>
        </w:rPr>
        <w:t>28 – Reunião on-line FNE</w:t>
      </w:r>
    </w:p>
    <w:p w14:paraId="6F08EC55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A9">
        <w:rPr>
          <w:rFonts w:ascii="Arial" w:hAnsi="Arial" w:cs="Arial"/>
          <w:sz w:val="24"/>
          <w:szCs w:val="24"/>
        </w:rPr>
        <w:t>Representantes: Geomário Moreira Carneiro e Ítalo Francisco Curcio</w:t>
      </w:r>
    </w:p>
    <w:p w14:paraId="2900199B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CB140" w14:textId="47A8988D" w:rsidR="00094AD4" w:rsidRDefault="00094AD4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7761" w14:textId="3EF41E7E" w:rsidR="00BB179C" w:rsidRPr="00297D36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cyan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OUTUBRO</w:t>
      </w:r>
    </w:p>
    <w:p w14:paraId="0A90A1D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01 – Reunião on-line SERES/ INEP</w:t>
      </w:r>
    </w:p>
    <w:p w14:paraId="699CF078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 ABIEE: Sec Executivo Carlos Silva</w:t>
      </w:r>
    </w:p>
    <w:p w14:paraId="44C21D1C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Pauta: Apresentação de relatório INEP relativo à avaliação in loco</w:t>
      </w:r>
    </w:p>
    <w:p w14:paraId="4F22BDFE" w14:textId="77777777" w:rsidR="00F304BD" w:rsidRPr="00094AD4" w:rsidRDefault="00F304BD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E9797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AD4">
        <w:rPr>
          <w:rFonts w:ascii="Arial" w:hAnsi="Arial" w:cs="Arial"/>
          <w:b/>
          <w:bCs/>
          <w:sz w:val="24"/>
          <w:szCs w:val="24"/>
        </w:rPr>
        <w:t>05 – Reunião on-line CNE</w:t>
      </w:r>
    </w:p>
    <w:p w14:paraId="02E60ED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 ABIEE: Vice-presidente Marcos Wesley da Silvar</w:t>
      </w:r>
    </w:p>
    <w:p w14:paraId="4ED43FEC" w14:textId="04A733E3" w:rsidR="00BB179C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Pauta: Avaliação da Educação Básica</w:t>
      </w:r>
    </w:p>
    <w:p w14:paraId="2AD133E7" w14:textId="77777777" w:rsidR="00F304BD" w:rsidRDefault="00F304BD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38A66" w14:textId="438A7E79" w:rsidR="00F304BD" w:rsidRPr="008C5D94" w:rsidRDefault="00F304BD" w:rsidP="00F304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07, 14, 21 </w:t>
      </w:r>
      <w:r w:rsidR="002B57EC">
        <w:rPr>
          <w:rFonts w:ascii="Arial" w:hAnsi="Arial" w:cs="Arial"/>
          <w:b/>
          <w:bCs/>
          <w:sz w:val="24"/>
          <w:szCs w:val="24"/>
        </w:rPr>
        <w:t>e</w:t>
      </w:r>
      <w:r w:rsidRPr="008C5D94">
        <w:rPr>
          <w:rFonts w:ascii="Arial" w:hAnsi="Arial" w:cs="Arial"/>
          <w:b/>
          <w:bCs/>
          <w:sz w:val="24"/>
          <w:szCs w:val="24"/>
        </w:rPr>
        <w:t xml:space="preserve"> 28 – Reunião do Fórum de presidentes</w:t>
      </w:r>
    </w:p>
    <w:p w14:paraId="4D8149FD" w14:textId="77777777" w:rsidR="00F304BD" w:rsidRPr="008C5D94" w:rsidRDefault="00F304BD" w:rsidP="00F3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 xml:space="preserve">Representantes ABIEE: Presidente Marcos Fernando </w:t>
      </w:r>
      <w:proofErr w:type="spellStart"/>
      <w:r w:rsidRPr="00094AD4">
        <w:rPr>
          <w:rFonts w:ascii="Arial" w:hAnsi="Arial" w:cs="Arial"/>
          <w:sz w:val="24"/>
          <w:szCs w:val="24"/>
        </w:rPr>
        <w:t>Ziemer</w:t>
      </w:r>
      <w:proofErr w:type="spellEnd"/>
      <w:r w:rsidRPr="00094A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94AD4">
        <w:rPr>
          <w:rFonts w:ascii="Arial" w:hAnsi="Arial" w:cs="Arial"/>
          <w:sz w:val="24"/>
          <w:szCs w:val="24"/>
        </w:rPr>
        <w:t>Sec</w:t>
      </w:r>
      <w:proofErr w:type="spellEnd"/>
      <w:r w:rsidRPr="00094AD4">
        <w:rPr>
          <w:rFonts w:ascii="Arial" w:hAnsi="Arial" w:cs="Arial"/>
          <w:sz w:val="24"/>
          <w:szCs w:val="24"/>
        </w:rPr>
        <w:t xml:space="preserve"> Carlos Silva</w:t>
      </w:r>
    </w:p>
    <w:p w14:paraId="3FA51734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807E6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AD4">
        <w:rPr>
          <w:rFonts w:ascii="Arial" w:hAnsi="Arial" w:cs="Arial"/>
          <w:b/>
          <w:bCs/>
          <w:sz w:val="24"/>
          <w:szCs w:val="24"/>
        </w:rPr>
        <w:t>18 – Reunião on-line SERES/INEP</w:t>
      </w:r>
    </w:p>
    <w:p w14:paraId="06D3CC83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Representante: Vice-presidente Gézio Duarte Medrado</w:t>
      </w:r>
    </w:p>
    <w:p w14:paraId="06597BC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4AD4">
        <w:rPr>
          <w:rFonts w:ascii="Arial" w:hAnsi="Arial" w:cs="Arial"/>
          <w:sz w:val="24"/>
          <w:szCs w:val="24"/>
        </w:rPr>
        <w:t xml:space="preserve">Pauta: </w:t>
      </w:r>
      <w:r w:rsidRPr="00094AD4">
        <w:rPr>
          <w:rFonts w:ascii="Arial" w:hAnsi="Arial" w:cs="Arial"/>
          <w:color w:val="222222"/>
          <w:sz w:val="24"/>
          <w:szCs w:val="24"/>
          <w:shd w:val="clear" w:color="auto" w:fill="FFFFFF"/>
        </w:rPr>
        <w:t>Exame Nacional de Desempenho dos Estudantes - Enade 2022</w:t>
      </w:r>
    </w:p>
    <w:p w14:paraId="31EE785B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 xml:space="preserve">     </w:t>
      </w:r>
    </w:p>
    <w:p w14:paraId="248C0697" w14:textId="5DFB78B1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AD4">
        <w:rPr>
          <w:rFonts w:ascii="Arial" w:hAnsi="Arial" w:cs="Arial"/>
          <w:b/>
          <w:bCs/>
          <w:sz w:val="24"/>
          <w:szCs w:val="24"/>
        </w:rPr>
        <w:t xml:space="preserve">18 – Reunião on-line </w:t>
      </w:r>
      <w:r w:rsidR="00FA1D12" w:rsidRPr="00094AD4">
        <w:rPr>
          <w:rFonts w:ascii="Arial" w:hAnsi="Arial" w:cs="Arial"/>
          <w:b/>
          <w:bCs/>
          <w:sz w:val="24"/>
          <w:szCs w:val="24"/>
        </w:rPr>
        <w:t>com</w:t>
      </w:r>
      <w:r w:rsidRPr="00094AD4">
        <w:rPr>
          <w:rFonts w:ascii="Arial" w:hAnsi="Arial" w:cs="Arial"/>
          <w:b/>
          <w:bCs/>
          <w:sz w:val="24"/>
          <w:szCs w:val="24"/>
        </w:rPr>
        <w:t xml:space="preserve"> Ministro da Educação Milton Ribeiro </w:t>
      </w:r>
    </w:p>
    <w:p w14:paraId="2AE585EE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Representante: Presidente Marcos Ziemer</w:t>
      </w:r>
    </w:p>
    <w:p w14:paraId="424FC258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Financiamento estudantil</w:t>
      </w:r>
    </w:p>
    <w:p w14:paraId="08DF7D5E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Reunião conjunta com o CRUB, ABIEE, ANEC, ABRUC, ANUP, COMUNG e ACAFE</w:t>
      </w:r>
    </w:p>
    <w:p w14:paraId="00D938FF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125978" wp14:editId="68EA2FC0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3068320" cy="2207260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C4ACE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E953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EE576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5C1E0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B785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41311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C6A3E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471B0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A4A60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40BC2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3E4DE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01F39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5EC78" w14:textId="77777777" w:rsidR="008C5D94" w:rsidRPr="008C5D94" w:rsidRDefault="008C5D94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96F476" w14:textId="77777777" w:rsidR="00094AD4" w:rsidRDefault="00094AD4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EA89E0" w14:textId="24048CB6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 xml:space="preserve">21 – Reunião on-line FONIF </w:t>
      </w:r>
    </w:p>
    <w:p w14:paraId="50B82ABF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Representantes: Vice-presidente Euler Pereira Bahia / Dr. Vanderlei Vianna / Sec Executivo Carlos Silva</w:t>
      </w:r>
    </w:p>
    <w:p w14:paraId="444CC01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 xml:space="preserve">Pauta: Sugerir alterações no PLP 134/2019, que regula as contrapartidas da filantropia </w:t>
      </w:r>
    </w:p>
    <w:p w14:paraId="4F724956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4424E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Ficou decido que seria entregue uma Carta Aberta de apoio ao texto atual do PLC</w:t>
      </w:r>
    </w:p>
    <w:p w14:paraId="7D2090E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42E1B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AD4">
        <w:rPr>
          <w:rFonts w:ascii="Arial" w:hAnsi="Arial" w:cs="Arial"/>
          <w:b/>
          <w:bCs/>
          <w:sz w:val="24"/>
          <w:szCs w:val="24"/>
        </w:rPr>
        <w:t>27 – Entrega da Carta em apoio ao PLP 134/</w:t>
      </w:r>
    </w:p>
    <w:p w14:paraId="4F49BE90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A carta foi elaborada pela ABIEE, ANEC e FONIF e entregue pessoalmente ao relator da PLC, ao presidente da Câmara dos Deputados e as demais lideranças da casa legislativa.</w:t>
      </w:r>
    </w:p>
    <w:p w14:paraId="5B2084B6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01143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O presidente da ABIEE, Marcos Fernando Ziemer, agradeceu o apoio do Dr. Vanderlei Vianna tanto no apoio técnico na construção da carta.</w:t>
      </w:r>
    </w:p>
    <w:p w14:paraId="76F2F45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2364E" w14:textId="229A409B" w:rsidR="000068EE" w:rsidRDefault="000068EE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D2DF0" w14:textId="18C8096F" w:rsidR="000068EE" w:rsidRDefault="000068EE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EB879" w14:textId="2E97C8EF" w:rsidR="000068EE" w:rsidRDefault="000068EE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43D89" w14:textId="77777777" w:rsidR="000068EE" w:rsidRPr="008C5D94" w:rsidRDefault="000068EE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65130" w14:textId="2DDEEDA3" w:rsidR="000068EE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D36">
        <w:rPr>
          <w:rFonts w:ascii="Arial" w:hAnsi="Arial" w:cs="Arial"/>
          <w:b/>
          <w:bCs/>
          <w:sz w:val="24"/>
          <w:szCs w:val="24"/>
          <w:highlight w:val="cyan"/>
        </w:rPr>
        <w:t>NOVEMBRO</w:t>
      </w:r>
    </w:p>
    <w:p w14:paraId="02832FF9" w14:textId="77777777" w:rsidR="00F304BD" w:rsidRPr="008C5D94" w:rsidRDefault="00F304BD" w:rsidP="00F304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03, 10, 14 – Reunião do Fórum de presidentes</w:t>
      </w:r>
    </w:p>
    <w:p w14:paraId="7DD4211F" w14:textId="77777777" w:rsidR="00F304BD" w:rsidRPr="008C5D94" w:rsidRDefault="00F304BD" w:rsidP="00F3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sz w:val="24"/>
          <w:szCs w:val="24"/>
        </w:rPr>
        <w:t xml:space="preserve">Representantes ABIEE: Presidente Marcos Fernando </w:t>
      </w:r>
      <w:proofErr w:type="spellStart"/>
      <w:r w:rsidRPr="00973569">
        <w:rPr>
          <w:rFonts w:ascii="Arial" w:hAnsi="Arial" w:cs="Arial"/>
          <w:sz w:val="24"/>
          <w:szCs w:val="24"/>
        </w:rPr>
        <w:t>Ziemer</w:t>
      </w:r>
      <w:proofErr w:type="spellEnd"/>
      <w:r w:rsidRPr="0097356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73569">
        <w:rPr>
          <w:rFonts w:ascii="Arial" w:hAnsi="Arial" w:cs="Arial"/>
          <w:sz w:val="24"/>
          <w:szCs w:val="24"/>
        </w:rPr>
        <w:t>Sec</w:t>
      </w:r>
      <w:proofErr w:type="spellEnd"/>
      <w:r w:rsidRPr="00973569">
        <w:rPr>
          <w:rFonts w:ascii="Arial" w:hAnsi="Arial" w:cs="Arial"/>
          <w:sz w:val="24"/>
          <w:szCs w:val="24"/>
        </w:rPr>
        <w:t xml:space="preserve"> Carlos Silva</w:t>
      </w:r>
    </w:p>
    <w:p w14:paraId="39BF7F4B" w14:textId="77777777" w:rsidR="00F304BD" w:rsidRDefault="00F304BD" w:rsidP="00BB179C">
      <w:pPr>
        <w:pStyle w:val="Default"/>
        <w:jc w:val="both"/>
        <w:rPr>
          <w:b/>
          <w:bCs/>
        </w:rPr>
      </w:pPr>
    </w:p>
    <w:p w14:paraId="3E429BEB" w14:textId="0E7F03BF" w:rsidR="00BB179C" w:rsidRPr="008C5D94" w:rsidRDefault="00BB179C" w:rsidP="00BB179C">
      <w:pPr>
        <w:pStyle w:val="Default"/>
        <w:jc w:val="both"/>
        <w:rPr>
          <w:b/>
          <w:bCs/>
        </w:rPr>
      </w:pPr>
      <w:r w:rsidRPr="008C5D94">
        <w:rPr>
          <w:b/>
          <w:bCs/>
        </w:rPr>
        <w:t>08 – Reunião on-line CNE</w:t>
      </w:r>
    </w:p>
    <w:p w14:paraId="1C645B58" w14:textId="77777777" w:rsidR="00BB179C" w:rsidRPr="00094AD4" w:rsidRDefault="00BB179C" w:rsidP="00BB179C">
      <w:pPr>
        <w:pStyle w:val="Default"/>
        <w:jc w:val="both"/>
      </w:pPr>
      <w:r w:rsidRPr="00094AD4">
        <w:t>Representante: Vice-presidente Marcos Wesley da Silva</w:t>
      </w:r>
    </w:p>
    <w:p w14:paraId="5110F1B2" w14:textId="77777777" w:rsidR="00BB179C" w:rsidRPr="00094AD4" w:rsidRDefault="00BB179C" w:rsidP="00BB179C">
      <w:pPr>
        <w:pStyle w:val="Default"/>
        <w:jc w:val="both"/>
      </w:pPr>
      <w:r w:rsidRPr="00094AD4">
        <w:t>Pauta: Enem</w:t>
      </w:r>
    </w:p>
    <w:p w14:paraId="1F207B02" w14:textId="77777777" w:rsidR="008C5D94" w:rsidRPr="00094AD4" w:rsidRDefault="008C5D94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EEF79" w14:textId="77777777" w:rsidR="00BB179C" w:rsidRPr="00094AD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4AD4">
        <w:rPr>
          <w:rFonts w:ascii="Arial" w:hAnsi="Arial" w:cs="Arial"/>
          <w:b/>
          <w:bCs/>
          <w:sz w:val="24"/>
          <w:szCs w:val="24"/>
        </w:rPr>
        <w:t>09 – Reunião on-line CNE</w:t>
      </w:r>
    </w:p>
    <w:p w14:paraId="33E5E5CD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AD4">
        <w:rPr>
          <w:rFonts w:ascii="Arial" w:hAnsi="Arial" w:cs="Arial"/>
          <w:sz w:val="24"/>
          <w:szCs w:val="24"/>
        </w:rPr>
        <w:t>Representante: Sec Executivo Carlos Silva</w:t>
      </w:r>
    </w:p>
    <w:p w14:paraId="15ADB215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Apresentação do Grupo Tiradentes sobre o tema Continuum Curricular e Gestão da Aprendizagem</w:t>
      </w:r>
    </w:p>
    <w:p w14:paraId="4395837B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1D3D5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23 – Lançamento semipresencial da Universidade Corporativa ABIEE</w:t>
      </w:r>
    </w:p>
    <w:p w14:paraId="47887D87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Aconteceu com transmissão direta do Gabinete do Ministro Milton Ribeiro com a participação presencial do Presidente Marcos Fernando Ziemer e do Sec Carlos Silva.</w:t>
      </w:r>
    </w:p>
    <w:p w14:paraId="5A44742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Tema: Educação para o mundo em tempos de mudanças</w:t>
      </w:r>
    </w:p>
    <w:p w14:paraId="0F286997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77A43C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47D64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716EF0" w14:textId="70E6C790" w:rsidR="00BB179C" w:rsidRPr="008C5D94" w:rsidRDefault="00BB179C" w:rsidP="00F901C4">
      <w:pPr>
        <w:pStyle w:val="Default"/>
        <w:jc w:val="both"/>
        <w:rPr>
          <w:b/>
          <w:bCs/>
        </w:rPr>
      </w:pPr>
      <w:r w:rsidRPr="000068EE">
        <w:rPr>
          <w:b/>
          <w:bCs/>
          <w:highlight w:val="cyan"/>
        </w:rPr>
        <w:t>DEZEMBRO</w:t>
      </w:r>
    </w:p>
    <w:p w14:paraId="3FB9EDD7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9 – Live ABIEE</w:t>
      </w:r>
    </w:p>
    <w:p w14:paraId="5AE62639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Palestrante</w:t>
      </w:r>
      <w:r w:rsidRPr="00973569">
        <w:rPr>
          <w:rFonts w:ascii="Arial" w:hAnsi="Arial" w:cs="Arial"/>
          <w:sz w:val="24"/>
          <w:szCs w:val="24"/>
        </w:rPr>
        <w:t>: Dr. Luciano Sathler (Reitor do Centro Universitário Metodista Izabela Hendrix)</w:t>
      </w:r>
    </w:p>
    <w:p w14:paraId="4A553FBC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Mediador</w:t>
      </w:r>
      <w:r w:rsidRPr="00973569">
        <w:rPr>
          <w:rFonts w:ascii="Arial" w:hAnsi="Arial" w:cs="Arial"/>
          <w:sz w:val="24"/>
          <w:szCs w:val="24"/>
        </w:rPr>
        <w:t>: Vice-presidente ABIEE Marcos Wesley da Silva</w:t>
      </w:r>
    </w:p>
    <w:p w14:paraId="437ADFC5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E7658D" w14:textId="66036400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sz w:val="24"/>
          <w:szCs w:val="24"/>
        </w:rPr>
        <w:t>Tema: Tecnologias disruptivas e seus impactos nos modelos de negócios de instituições educacionais</w:t>
      </w:r>
    </w:p>
    <w:p w14:paraId="2B204AB0" w14:textId="10DE10FD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7E1B0" w14:textId="6856666B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09</w:t>
      </w:r>
      <w:r w:rsidR="009C1A68" w:rsidRPr="00973569">
        <w:rPr>
          <w:rFonts w:ascii="Arial" w:hAnsi="Arial" w:cs="Arial"/>
          <w:b/>
          <w:bCs/>
          <w:sz w:val="24"/>
          <w:szCs w:val="24"/>
        </w:rPr>
        <w:t>, 16</w:t>
      </w:r>
      <w:r w:rsidRPr="00973569">
        <w:rPr>
          <w:rFonts w:ascii="Arial" w:hAnsi="Arial" w:cs="Arial"/>
          <w:b/>
          <w:bCs/>
          <w:sz w:val="24"/>
          <w:szCs w:val="24"/>
        </w:rPr>
        <w:t xml:space="preserve"> – Reunião do Fórum de presidentes</w:t>
      </w:r>
    </w:p>
    <w:p w14:paraId="753A0862" w14:textId="48E32C93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sz w:val="24"/>
          <w:szCs w:val="24"/>
        </w:rPr>
        <w:t xml:space="preserve"> Representantes ABIEE: Presidente Marcos Fernando Ziemer / Sec Carlos Silva</w:t>
      </w:r>
    </w:p>
    <w:p w14:paraId="506998CD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CF7F0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15 – Posse nova Diretoria ABRUC</w:t>
      </w:r>
    </w:p>
    <w:p w14:paraId="6CD09025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sz w:val="24"/>
          <w:szCs w:val="24"/>
        </w:rPr>
        <w:t>Representante: Pastor Geomário Moreira Carneiro (Presidente da CONAPE e Relator do Conselho Fiscal ABIEE)</w:t>
      </w:r>
    </w:p>
    <w:p w14:paraId="1836D31B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D696F" w14:textId="77777777" w:rsidR="00BB179C" w:rsidRPr="00973569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569">
        <w:rPr>
          <w:rFonts w:ascii="Arial" w:hAnsi="Arial" w:cs="Arial"/>
          <w:b/>
          <w:bCs/>
          <w:sz w:val="24"/>
          <w:szCs w:val="24"/>
        </w:rPr>
        <w:t>16 – Reunião com Presidente ANEC</w:t>
      </w:r>
    </w:p>
    <w:p w14:paraId="56D28AC2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569">
        <w:rPr>
          <w:rFonts w:ascii="Arial" w:hAnsi="Arial" w:cs="Arial"/>
          <w:sz w:val="24"/>
          <w:szCs w:val="24"/>
        </w:rPr>
        <w:t>Representantes: Presidente Marcos Ziemer / Sec Carlos Silva</w:t>
      </w:r>
    </w:p>
    <w:p w14:paraId="66222099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Alinhamento de ações referentes à educação confessional</w:t>
      </w:r>
    </w:p>
    <w:p w14:paraId="46496B8B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F84CC" w14:textId="77777777" w:rsidR="00BB179C" w:rsidRPr="00F901C4" w:rsidRDefault="00BB179C" w:rsidP="00BB17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01C4">
        <w:rPr>
          <w:rFonts w:ascii="Arial" w:hAnsi="Arial" w:cs="Arial"/>
          <w:b/>
          <w:bCs/>
          <w:sz w:val="24"/>
          <w:szCs w:val="24"/>
        </w:rPr>
        <w:t>20 – Reunião on-line INEP/SERES</w:t>
      </w:r>
    </w:p>
    <w:p w14:paraId="2D863CA9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1C4">
        <w:rPr>
          <w:rFonts w:ascii="Arial" w:hAnsi="Arial" w:cs="Arial"/>
          <w:sz w:val="24"/>
          <w:szCs w:val="24"/>
        </w:rPr>
        <w:t>Representante: Presidente Marcos Fernando Ziemer</w:t>
      </w:r>
    </w:p>
    <w:p w14:paraId="11D1DBDD" w14:textId="77777777" w:rsidR="00BB179C" w:rsidRPr="008C5D94" w:rsidRDefault="00BB179C" w:rsidP="00BB1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Pauta: Apresentação de relatório INEP relativo à avaliação in loco</w:t>
      </w:r>
    </w:p>
    <w:p w14:paraId="5F9C253B" w14:textId="77777777" w:rsidR="0009421F" w:rsidRPr="008C5D94" w:rsidRDefault="0009421F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EFD48" w14:textId="77777777" w:rsidR="0086660D" w:rsidRPr="008C5D94" w:rsidRDefault="0086660D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33E83" w14:textId="4C67F5BC" w:rsidR="00C50F7F" w:rsidRDefault="00270F5C" w:rsidP="00F90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 xml:space="preserve">Brasília, </w:t>
      </w:r>
      <w:r w:rsidR="0027737E" w:rsidRPr="008C5D94">
        <w:rPr>
          <w:rFonts w:ascii="Arial" w:hAnsi="Arial" w:cs="Arial"/>
          <w:sz w:val="24"/>
          <w:szCs w:val="24"/>
        </w:rPr>
        <w:t>20 dezembro</w:t>
      </w:r>
      <w:r w:rsidRPr="008C5D94">
        <w:rPr>
          <w:rFonts w:ascii="Arial" w:hAnsi="Arial" w:cs="Arial"/>
          <w:sz w:val="24"/>
          <w:szCs w:val="24"/>
        </w:rPr>
        <w:t xml:space="preserve"> de 2021</w:t>
      </w:r>
    </w:p>
    <w:p w14:paraId="4B4AFC0C" w14:textId="77777777" w:rsidR="00297D36" w:rsidRDefault="00297D36" w:rsidP="00F90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0DA723" w14:textId="49E20AC0" w:rsidR="00F334E3" w:rsidRPr="008C5D94" w:rsidRDefault="0088762D" w:rsidP="00F90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30731BA3" wp14:editId="60E5F666">
            <wp:simplePos x="0" y="0"/>
            <wp:positionH relativeFrom="column">
              <wp:posOffset>2133600</wp:posOffset>
            </wp:positionH>
            <wp:positionV relativeFrom="paragraph">
              <wp:posOffset>81280</wp:posOffset>
            </wp:positionV>
            <wp:extent cx="1036955" cy="648970"/>
            <wp:effectExtent l="0" t="0" r="0" b="0"/>
            <wp:wrapNone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37FC0" w14:textId="50AA22EF" w:rsidR="00F334E3" w:rsidRPr="008C5D94" w:rsidRDefault="00F334E3" w:rsidP="00273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F67D2" w14:textId="52C2ABF7" w:rsidR="00F334E3" w:rsidRPr="008C5D94" w:rsidRDefault="003001E1" w:rsidP="003001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D94">
        <w:rPr>
          <w:rFonts w:ascii="Arial" w:hAnsi="Arial" w:cs="Arial"/>
          <w:b/>
          <w:bCs/>
          <w:sz w:val="24"/>
          <w:szCs w:val="24"/>
        </w:rPr>
        <w:t>CARLOS SILVA</w:t>
      </w:r>
    </w:p>
    <w:p w14:paraId="21BFD974" w14:textId="4B607C19" w:rsidR="006322EF" w:rsidRPr="008C5D94" w:rsidRDefault="003001E1" w:rsidP="00F90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D94">
        <w:rPr>
          <w:rFonts w:ascii="Arial" w:hAnsi="Arial" w:cs="Arial"/>
          <w:sz w:val="24"/>
          <w:szCs w:val="24"/>
        </w:rPr>
        <w:t>Secretário Executivo</w:t>
      </w:r>
    </w:p>
    <w:sectPr w:rsidR="006322EF" w:rsidRPr="008C5D94" w:rsidSect="00D92316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4190" w14:textId="77777777" w:rsidR="0064209F" w:rsidRDefault="0064209F" w:rsidP="00842E6C">
      <w:pPr>
        <w:spacing w:after="0" w:line="240" w:lineRule="auto"/>
      </w:pPr>
      <w:r>
        <w:separator/>
      </w:r>
    </w:p>
  </w:endnote>
  <w:endnote w:type="continuationSeparator" w:id="0">
    <w:p w14:paraId="2E66128A" w14:textId="77777777" w:rsidR="0064209F" w:rsidRDefault="0064209F" w:rsidP="0084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7166" w14:textId="77777777" w:rsidR="0064209F" w:rsidRDefault="0064209F" w:rsidP="00842E6C">
      <w:pPr>
        <w:spacing w:after="0" w:line="240" w:lineRule="auto"/>
      </w:pPr>
      <w:r>
        <w:separator/>
      </w:r>
    </w:p>
  </w:footnote>
  <w:footnote w:type="continuationSeparator" w:id="0">
    <w:p w14:paraId="7821EB33" w14:textId="77777777" w:rsidR="0064209F" w:rsidRDefault="0064209F" w:rsidP="0084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7A"/>
    <w:rsid w:val="00000563"/>
    <w:rsid w:val="000068EE"/>
    <w:rsid w:val="00012167"/>
    <w:rsid w:val="00045B2D"/>
    <w:rsid w:val="0004754F"/>
    <w:rsid w:val="000578D5"/>
    <w:rsid w:val="00061781"/>
    <w:rsid w:val="00072906"/>
    <w:rsid w:val="00091139"/>
    <w:rsid w:val="00092E9B"/>
    <w:rsid w:val="0009421F"/>
    <w:rsid w:val="00094AD4"/>
    <w:rsid w:val="00096082"/>
    <w:rsid w:val="000A3FC6"/>
    <w:rsid w:val="000B3DBC"/>
    <w:rsid w:val="000C2B64"/>
    <w:rsid w:val="000F09DB"/>
    <w:rsid w:val="00116080"/>
    <w:rsid w:val="00125163"/>
    <w:rsid w:val="001322A4"/>
    <w:rsid w:val="001338A4"/>
    <w:rsid w:val="00135778"/>
    <w:rsid w:val="00137B63"/>
    <w:rsid w:val="00143E5A"/>
    <w:rsid w:val="00147D8E"/>
    <w:rsid w:val="00151173"/>
    <w:rsid w:val="001547CD"/>
    <w:rsid w:val="001A5F4F"/>
    <w:rsid w:val="001F2AEB"/>
    <w:rsid w:val="001F3DB2"/>
    <w:rsid w:val="001F626A"/>
    <w:rsid w:val="00205ACD"/>
    <w:rsid w:val="002223EF"/>
    <w:rsid w:val="00222E76"/>
    <w:rsid w:val="0024707E"/>
    <w:rsid w:val="0025407A"/>
    <w:rsid w:val="00262F8E"/>
    <w:rsid w:val="00263EC4"/>
    <w:rsid w:val="0026792B"/>
    <w:rsid w:val="00270F5C"/>
    <w:rsid w:val="0027326D"/>
    <w:rsid w:val="0027737E"/>
    <w:rsid w:val="00286304"/>
    <w:rsid w:val="00297D36"/>
    <w:rsid w:val="002B2D38"/>
    <w:rsid w:val="002B57EC"/>
    <w:rsid w:val="003001E1"/>
    <w:rsid w:val="00302E1D"/>
    <w:rsid w:val="00333EF8"/>
    <w:rsid w:val="00335828"/>
    <w:rsid w:val="00342D12"/>
    <w:rsid w:val="00352788"/>
    <w:rsid w:val="003533F4"/>
    <w:rsid w:val="0036126B"/>
    <w:rsid w:val="00372B47"/>
    <w:rsid w:val="0037620F"/>
    <w:rsid w:val="0038657F"/>
    <w:rsid w:val="00393CAD"/>
    <w:rsid w:val="003A166B"/>
    <w:rsid w:val="003B0835"/>
    <w:rsid w:val="003E7550"/>
    <w:rsid w:val="003F09C3"/>
    <w:rsid w:val="003F2BB6"/>
    <w:rsid w:val="00407404"/>
    <w:rsid w:val="0044502F"/>
    <w:rsid w:val="00460F0B"/>
    <w:rsid w:val="00461DDC"/>
    <w:rsid w:val="00462CAB"/>
    <w:rsid w:val="00474BA6"/>
    <w:rsid w:val="00493BC7"/>
    <w:rsid w:val="004D2F57"/>
    <w:rsid w:val="004E140A"/>
    <w:rsid w:val="00510BCB"/>
    <w:rsid w:val="00513525"/>
    <w:rsid w:val="00514626"/>
    <w:rsid w:val="005342FE"/>
    <w:rsid w:val="00537030"/>
    <w:rsid w:val="0055180D"/>
    <w:rsid w:val="00561E2D"/>
    <w:rsid w:val="00577B10"/>
    <w:rsid w:val="00580C7F"/>
    <w:rsid w:val="005827ED"/>
    <w:rsid w:val="005903B2"/>
    <w:rsid w:val="00590CC1"/>
    <w:rsid w:val="00597C55"/>
    <w:rsid w:val="005B0248"/>
    <w:rsid w:val="005D45D6"/>
    <w:rsid w:val="005E1CA6"/>
    <w:rsid w:val="00600E10"/>
    <w:rsid w:val="00603022"/>
    <w:rsid w:val="006215E0"/>
    <w:rsid w:val="006306B6"/>
    <w:rsid w:val="006322EF"/>
    <w:rsid w:val="00640960"/>
    <w:rsid w:val="0064209F"/>
    <w:rsid w:val="00680B58"/>
    <w:rsid w:val="00680B75"/>
    <w:rsid w:val="00682BE1"/>
    <w:rsid w:val="00684054"/>
    <w:rsid w:val="006B2490"/>
    <w:rsid w:val="006C28FE"/>
    <w:rsid w:val="006C6D72"/>
    <w:rsid w:val="006D0A5C"/>
    <w:rsid w:val="007142CA"/>
    <w:rsid w:val="00734CA5"/>
    <w:rsid w:val="00736989"/>
    <w:rsid w:val="00745D60"/>
    <w:rsid w:val="007464B3"/>
    <w:rsid w:val="00760F6F"/>
    <w:rsid w:val="007716B2"/>
    <w:rsid w:val="007728C6"/>
    <w:rsid w:val="00790384"/>
    <w:rsid w:val="007A187E"/>
    <w:rsid w:val="007A2271"/>
    <w:rsid w:val="007A4278"/>
    <w:rsid w:val="007B41D9"/>
    <w:rsid w:val="007E3394"/>
    <w:rsid w:val="007E3E4E"/>
    <w:rsid w:val="007F14FC"/>
    <w:rsid w:val="00802115"/>
    <w:rsid w:val="00816820"/>
    <w:rsid w:val="0083466D"/>
    <w:rsid w:val="00836F62"/>
    <w:rsid w:val="00842E6C"/>
    <w:rsid w:val="00845088"/>
    <w:rsid w:val="00861527"/>
    <w:rsid w:val="00865211"/>
    <w:rsid w:val="0086660D"/>
    <w:rsid w:val="00867985"/>
    <w:rsid w:val="0088762D"/>
    <w:rsid w:val="008931B4"/>
    <w:rsid w:val="00897376"/>
    <w:rsid w:val="008B2D05"/>
    <w:rsid w:val="008C5D94"/>
    <w:rsid w:val="00906962"/>
    <w:rsid w:val="00911ED1"/>
    <w:rsid w:val="00932593"/>
    <w:rsid w:val="009455F8"/>
    <w:rsid w:val="0096231E"/>
    <w:rsid w:val="00973569"/>
    <w:rsid w:val="009C1A68"/>
    <w:rsid w:val="009D1EB9"/>
    <w:rsid w:val="009E4790"/>
    <w:rsid w:val="009F1F77"/>
    <w:rsid w:val="00A01DA6"/>
    <w:rsid w:val="00A07EE3"/>
    <w:rsid w:val="00A42B3D"/>
    <w:rsid w:val="00A43B18"/>
    <w:rsid w:val="00A52506"/>
    <w:rsid w:val="00A57969"/>
    <w:rsid w:val="00A62C26"/>
    <w:rsid w:val="00A666C8"/>
    <w:rsid w:val="00A70711"/>
    <w:rsid w:val="00A87614"/>
    <w:rsid w:val="00A96CB0"/>
    <w:rsid w:val="00AB1EB4"/>
    <w:rsid w:val="00AC1377"/>
    <w:rsid w:val="00AD1E9F"/>
    <w:rsid w:val="00AD7C33"/>
    <w:rsid w:val="00AE6A07"/>
    <w:rsid w:val="00AE6F47"/>
    <w:rsid w:val="00AF739B"/>
    <w:rsid w:val="00B03FF8"/>
    <w:rsid w:val="00B10BB4"/>
    <w:rsid w:val="00B114E6"/>
    <w:rsid w:val="00B259F0"/>
    <w:rsid w:val="00B51330"/>
    <w:rsid w:val="00B54DED"/>
    <w:rsid w:val="00B5629A"/>
    <w:rsid w:val="00B65AE4"/>
    <w:rsid w:val="00B734D6"/>
    <w:rsid w:val="00B902E9"/>
    <w:rsid w:val="00B9411B"/>
    <w:rsid w:val="00BB179C"/>
    <w:rsid w:val="00C30DC5"/>
    <w:rsid w:val="00C33B30"/>
    <w:rsid w:val="00C44E78"/>
    <w:rsid w:val="00C44F6F"/>
    <w:rsid w:val="00C50F7F"/>
    <w:rsid w:val="00C77B73"/>
    <w:rsid w:val="00C86CF9"/>
    <w:rsid w:val="00C94EE2"/>
    <w:rsid w:val="00CA286C"/>
    <w:rsid w:val="00CB6106"/>
    <w:rsid w:val="00CB6DB0"/>
    <w:rsid w:val="00CB73E2"/>
    <w:rsid w:val="00CE3AE6"/>
    <w:rsid w:val="00CF221B"/>
    <w:rsid w:val="00CF2D54"/>
    <w:rsid w:val="00CF4CCA"/>
    <w:rsid w:val="00D0288B"/>
    <w:rsid w:val="00D05EBA"/>
    <w:rsid w:val="00D20D90"/>
    <w:rsid w:val="00D42C27"/>
    <w:rsid w:val="00D564A9"/>
    <w:rsid w:val="00D613B3"/>
    <w:rsid w:val="00D8015F"/>
    <w:rsid w:val="00D92316"/>
    <w:rsid w:val="00D92633"/>
    <w:rsid w:val="00D974B1"/>
    <w:rsid w:val="00DA57F8"/>
    <w:rsid w:val="00DB3F83"/>
    <w:rsid w:val="00DD7824"/>
    <w:rsid w:val="00DE0EEE"/>
    <w:rsid w:val="00DF1380"/>
    <w:rsid w:val="00DF209B"/>
    <w:rsid w:val="00DF6DE1"/>
    <w:rsid w:val="00E1019E"/>
    <w:rsid w:val="00E11C0F"/>
    <w:rsid w:val="00E20F0E"/>
    <w:rsid w:val="00E31E59"/>
    <w:rsid w:val="00E45621"/>
    <w:rsid w:val="00E6054F"/>
    <w:rsid w:val="00E67FC3"/>
    <w:rsid w:val="00E714FD"/>
    <w:rsid w:val="00EB0322"/>
    <w:rsid w:val="00EC620F"/>
    <w:rsid w:val="00F20A29"/>
    <w:rsid w:val="00F22230"/>
    <w:rsid w:val="00F22A77"/>
    <w:rsid w:val="00F304BD"/>
    <w:rsid w:val="00F334E3"/>
    <w:rsid w:val="00F36401"/>
    <w:rsid w:val="00F456B7"/>
    <w:rsid w:val="00F53C6B"/>
    <w:rsid w:val="00F63689"/>
    <w:rsid w:val="00F64FEB"/>
    <w:rsid w:val="00F77F7A"/>
    <w:rsid w:val="00F81F3D"/>
    <w:rsid w:val="00F85751"/>
    <w:rsid w:val="00F85F3B"/>
    <w:rsid w:val="00F901C4"/>
    <w:rsid w:val="00F970A5"/>
    <w:rsid w:val="00FA1D12"/>
    <w:rsid w:val="00FB5D25"/>
    <w:rsid w:val="00FC4062"/>
    <w:rsid w:val="00FC64B0"/>
    <w:rsid w:val="00FD4B8A"/>
    <w:rsid w:val="00FF1F3F"/>
    <w:rsid w:val="00FF5045"/>
    <w:rsid w:val="00FF52E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9546"/>
  <w15:chartTrackingRefBased/>
  <w15:docId w15:val="{0F8E5094-7F08-4513-BD93-9449A038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44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C44E78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A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02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E6C"/>
  </w:style>
  <w:style w:type="paragraph" w:styleId="Rodap">
    <w:name w:val="footer"/>
    <w:basedOn w:val="Normal"/>
    <w:link w:val="RodapChar"/>
    <w:uiPriority w:val="99"/>
    <w:unhideWhenUsed/>
    <w:rsid w:val="0084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E6C"/>
  </w:style>
  <w:style w:type="paragraph" w:customStyle="1" w:styleId="m-1654302903610198177wordsection1">
    <w:name w:val="m_-1654302903610198177wordsection1"/>
    <w:basedOn w:val="Normal"/>
    <w:rsid w:val="00BB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2022-04-26T05:04:00Z</dcterms:created>
  <dcterms:modified xsi:type="dcterms:W3CDTF">2022-04-27T02:15:00Z</dcterms:modified>
</cp:coreProperties>
</file>